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6696" w14:textId="77777777" w:rsidR="00B45D73" w:rsidRPr="005D1E6B" w:rsidRDefault="00B45D73" w:rsidP="003006F5">
      <w:pPr>
        <w:pStyle w:val="Body"/>
        <w:jc w:val="center"/>
        <w:rPr>
          <w:rFonts w:ascii="Times New Roman" w:hAnsi="Times New Roman" w:cs="Times New Roman"/>
          <w:sz w:val="32"/>
          <w:szCs w:val="32"/>
          <w:lang w:val="de-DE"/>
        </w:rPr>
      </w:pPr>
    </w:p>
    <w:p w14:paraId="540CF001" w14:textId="1F313C92" w:rsidR="003006F5" w:rsidRPr="005D1E6B" w:rsidRDefault="003006F5" w:rsidP="003006F5">
      <w:pPr>
        <w:pStyle w:val="Body"/>
        <w:jc w:val="center"/>
        <w:rPr>
          <w:rFonts w:ascii="Times New Roman" w:hAnsi="Times New Roman" w:cs="Times New Roman"/>
          <w:b/>
          <w:bCs/>
          <w:sz w:val="40"/>
          <w:szCs w:val="40"/>
          <w:u w:val="single"/>
        </w:rPr>
      </w:pPr>
      <w:r w:rsidRPr="005D1E6B">
        <w:rPr>
          <w:rFonts w:ascii="Times New Roman" w:hAnsi="Times New Roman" w:cs="Times New Roman"/>
          <w:b/>
          <w:bCs/>
          <w:sz w:val="40"/>
          <w:szCs w:val="40"/>
          <w:u w:val="single"/>
          <w:lang w:val="de-DE"/>
        </w:rPr>
        <w:t>A CHANGE TO</w:t>
      </w:r>
    </w:p>
    <w:p w14:paraId="0F603381" w14:textId="5F9A6E01" w:rsidR="003006F5" w:rsidRPr="005D1E6B" w:rsidRDefault="003006F5" w:rsidP="003006F5">
      <w:pPr>
        <w:pStyle w:val="Body"/>
        <w:jc w:val="center"/>
        <w:rPr>
          <w:rFonts w:ascii="Times New Roman" w:hAnsi="Times New Roman" w:cs="Times New Roman"/>
          <w:b/>
          <w:bCs/>
          <w:sz w:val="40"/>
          <w:szCs w:val="40"/>
          <w:u w:val="single"/>
        </w:rPr>
      </w:pPr>
      <w:r w:rsidRPr="005D1E6B">
        <w:rPr>
          <w:rFonts w:ascii="Times New Roman" w:hAnsi="Times New Roman" w:cs="Times New Roman"/>
          <w:b/>
          <w:bCs/>
          <w:sz w:val="40"/>
          <w:szCs w:val="40"/>
          <w:u w:val="single"/>
        </w:rPr>
        <w:t>St. Mark</w:t>
      </w:r>
      <w:r w:rsidRPr="005D1E6B">
        <w:rPr>
          <w:rFonts w:ascii="Times New Roman" w:hAnsi="Times New Roman" w:cs="Times New Roman"/>
          <w:b/>
          <w:bCs/>
          <w:sz w:val="40"/>
          <w:szCs w:val="40"/>
          <w:u w:val="single"/>
          <w:rtl/>
        </w:rPr>
        <w:t>’</w:t>
      </w:r>
      <w:r w:rsidRPr="005D1E6B">
        <w:rPr>
          <w:rFonts w:ascii="Times New Roman" w:hAnsi="Times New Roman" w:cs="Times New Roman"/>
          <w:b/>
          <w:bCs/>
          <w:sz w:val="40"/>
          <w:szCs w:val="40"/>
          <w:u w:val="single"/>
        </w:rPr>
        <w:t>s Evangelical Lutheran Church</w:t>
      </w:r>
    </w:p>
    <w:p w14:paraId="65568CFF" w14:textId="28A38E7A" w:rsidR="00303FE5" w:rsidRPr="005D1E6B" w:rsidRDefault="003006F5" w:rsidP="001106E5">
      <w:pPr>
        <w:pStyle w:val="Body"/>
        <w:jc w:val="center"/>
        <w:rPr>
          <w:rFonts w:ascii="Times New Roman" w:hAnsi="Times New Roman" w:cs="Times New Roman"/>
          <w:b/>
          <w:bCs/>
          <w:sz w:val="40"/>
          <w:szCs w:val="40"/>
          <w:u w:val="single"/>
        </w:rPr>
      </w:pPr>
      <w:r w:rsidRPr="005D1E6B">
        <w:rPr>
          <w:rFonts w:ascii="Times New Roman" w:hAnsi="Times New Roman" w:cs="Times New Roman"/>
          <w:b/>
          <w:bCs/>
          <w:sz w:val="40"/>
          <w:szCs w:val="40"/>
          <w:u w:val="single"/>
        </w:rPr>
        <w:t>Easter Flower and Music Fund</w:t>
      </w:r>
    </w:p>
    <w:p w14:paraId="45446F60" w14:textId="77777777" w:rsidR="001106E5" w:rsidRPr="005D1E6B" w:rsidRDefault="001106E5" w:rsidP="001106E5">
      <w:pPr>
        <w:pStyle w:val="Body"/>
        <w:jc w:val="center"/>
        <w:rPr>
          <w:rFonts w:ascii="Times New Roman" w:hAnsi="Times New Roman" w:cs="Times New Roman"/>
          <w:sz w:val="32"/>
          <w:szCs w:val="32"/>
        </w:rPr>
      </w:pPr>
    </w:p>
    <w:p w14:paraId="79435452" w14:textId="5E650AA7"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 xml:space="preserve">This year, in keeping with our efforts to increase our community awareness and outreach, and to spread the good news – a mission of St. Marks…… we will NOT be offering the traditional Easter Lily for purchase. We invite you to donate to our </w:t>
      </w:r>
      <w:r w:rsidRPr="005D1E6B">
        <w:rPr>
          <w:rFonts w:ascii="Times New Roman" w:hAnsi="Times New Roman" w:cs="Times New Roman"/>
          <w:sz w:val="32"/>
          <w:szCs w:val="32"/>
          <w:rtl/>
          <w:lang w:val="ar-SA"/>
        </w:rPr>
        <w:t>“</w:t>
      </w:r>
      <w:r w:rsidRPr="005D1E6B">
        <w:rPr>
          <w:rFonts w:ascii="Times New Roman" w:hAnsi="Times New Roman" w:cs="Times New Roman"/>
          <w:sz w:val="32"/>
          <w:szCs w:val="32"/>
        </w:rPr>
        <w:t>budding” Vacation Bible School program. We hope, with your help and generous contributions, to increase our capabilities to reach more children.  Your contributions will help purchase supplies for not only our St. Mark</w:t>
      </w:r>
      <w:r w:rsidRPr="005D1E6B">
        <w:rPr>
          <w:rFonts w:ascii="Times New Roman" w:hAnsi="Times New Roman" w:cs="Times New Roman"/>
          <w:sz w:val="32"/>
          <w:szCs w:val="32"/>
          <w:rtl/>
        </w:rPr>
        <w:t>’</w:t>
      </w:r>
      <w:r w:rsidRPr="005D1E6B">
        <w:rPr>
          <w:rFonts w:ascii="Times New Roman" w:hAnsi="Times New Roman" w:cs="Times New Roman"/>
          <w:sz w:val="32"/>
          <w:szCs w:val="32"/>
        </w:rPr>
        <w:t xml:space="preserve">s children but others in the community, so they can </w:t>
      </w:r>
      <w:r w:rsidRPr="005D1E6B">
        <w:rPr>
          <w:rFonts w:ascii="Times New Roman" w:hAnsi="Times New Roman" w:cs="Times New Roman"/>
          <w:sz w:val="32"/>
          <w:szCs w:val="32"/>
          <w:rtl/>
          <w:lang w:val="ar-SA"/>
        </w:rPr>
        <w:t>“</w:t>
      </w:r>
      <w:r w:rsidRPr="005D1E6B">
        <w:rPr>
          <w:rFonts w:ascii="Times New Roman" w:hAnsi="Times New Roman" w:cs="Times New Roman"/>
          <w:sz w:val="32"/>
          <w:szCs w:val="32"/>
        </w:rPr>
        <w:t xml:space="preserve">BLOOM IN CHRIST”. </w:t>
      </w:r>
    </w:p>
    <w:p w14:paraId="684FADAC" w14:textId="77777777" w:rsidR="005D1E6B" w:rsidRDefault="005D1E6B" w:rsidP="003006F5">
      <w:pPr>
        <w:pStyle w:val="Body"/>
        <w:ind w:firstLine="720"/>
        <w:rPr>
          <w:rFonts w:ascii="Times New Roman" w:hAnsi="Times New Roman" w:cs="Times New Roman"/>
          <w:sz w:val="32"/>
          <w:szCs w:val="32"/>
        </w:rPr>
      </w:pPr>
    </w:p>
    <w:p w14:paraId="2706BDA9" w14:textId="41049833"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 xml:space="preserve">To make your contribution, you can send donations to the church office (1373 North Main St. P.O. Box 249 Hampstead, MD 21074) or place it in the offering basket in church clearly marked </w:t>
      </w:r>
      <w:r w:rsidRPr="005D1E6B">
        <w:rPr>
          <w:rFonts w:ascii="Times New Roman" w:hAnsi="Times New Roman" w:cs="Times New Roman"/>
          <w:sz w:val="32"/>
          <w:szCs w:val="32"/>
          <w:rtl/>
          <w:lang w:val="ar-SA"/>
        </w:rPr>
        <w:t>“</w:t>
      </w:r>
      <w:r w:rsidRPr="005D1E6B">
        <w:rPr>
          <w:rFonts w:ascii="Times New Roman" w:hAnsi="Times New Roman" w:cs="Times New Roman"/>
          <w:sz w:val="32"/>
          <w:szCs w:val="32"/>
          <w:lang w:val="nl-NL"/>
        </w:rPr>
        <w:t>VBS - Bloom in Christ</w:t>
      </w:r>
      <w:r w:rsidRPr="005D1E6B">
        <w:rPr>
          <w:rFonts w:ascii="Times New Roman" w:hAnsi="Times New Roman" w:cs="Times New Roman"/>
          <w:sz w:val="32"/>
          <w:szCs w:val="32"/>
        </w:rPr>
        <w:t xml:space="preserve">”. If you would like to make your donation in honor of or in memory of someone special, please complete the form below. All forms that accompany a donation and are received by April 2, </w:t>
      </w:r>
      <w:proofErr w:type="gramStart"/>
      <w:r w:rsidRPr="005D1E6B">
        <w:rPr>
          <w:rFonts w:ascii="Times New Roman" w:hAnsi="Times New Roman" w:cs="Times New Roman"/>
          <w:sz w:val="32"/>
          <w:szCs w:val="32"/>
        </w:rPr>
        <w:t>2023  will</w:t>
      </w:r>
      <w:proofErr w:type="gramEnd"/>
      <w:r w:rsidRPr="005D1E6B">
        <w:rPr>
          <w:rFonts w:ascii="Times New Roman" w:hAnsi="Times New Roman" w:cs="Times New Roman"/>
          <w:sz w:val="32"/>
          <w:szCs w:val="32"/>
        </w:rPr>
        <w:t xml:space="preserve"> be included in the Easter bulletin. </w:t>
      </w:r>
    </w:p>
    <w:p w14:paraId="48A6B737" w14:textId="77777777" w:rsidR="003006F5" w:rsidRPr="005D1E6B" w:rsidRDefault="003006F5" w:rsidP="003006F5">
      <w:pPr>
        <w:pStyle w:val="Body"/>
        <w:ind w:firstLine="720"/>
        <w:rPr>
          <w:rFonts w:ascii="Times New Roman" w:hAnsi="Times New Roman" w:cs="Times New Roman"/>
          <w:sz w:val="32"/>
          <w:szCs w:val="32"/>
        </w:rPr>
      </w:pPr>
    </w:p>
    <w:p w14:paraId="3ECF8303" w14:textId="77777777"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lang w:val="de-DE"/>
        </w:rPr>
        <w:t>THANK YOU</w:t>
      </w:r>
    </w:p>
    <w:p w14:paraId="26D896D4" w14:textId="77777777" w:rsidR="003006F5" w:rsidRPr="005D1E6B" w:rsidRDefault="003006F5" w:rsidP="003006F5">
      <w:pPr>
        <w:pStyle w:val="Body"/>
        <w:rPr>
          <w:rFonts w:ascii="Times New Roman" w:hAnsi="Times New Roman" w:cs="Times New Roman"/>
          <w:sz w:val="32"/>
          <w:szCs w:val="32"/>
        </w:rPr>
      </w:pPr>
    </w:p>
    <w:p w14:paraId="5E1F0EEB" w14:textId="5D499F09"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 xml:space="preserve">Provide exact wording- </w:t>
      </w:r>
    </w:p>
    <w:p w14:paraId="688C2748" w14:textId="77777777" w:rsidR="003006F5" w:rsidRPr="005D1E6B" w:rsidRDefault="003006F5" w:rsidP="003006F5">
      <w:pPr>
        <w:pStyle w:val="Body"/>
        <w:ind w:firstLine="720"/>
        <w:rPr>
          <w:rFonts w:ascii="Times New Roman" w:hAnsi="Times New Roman" w:cs="Times New Roman"/>
          <w:sz w:val="32"/>
          <w:szCs w:val="32"/>
        </w:rPr>
      </w:pPr>
    </w:p>
    <w:p w14:paraId="63CBF428" w14:textId="77777777"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In Memory of: _______________________________________________</w:t>
      </w:r>
    </w:p>
    <w:p w14:paraId="22629E2A" w14:textId="0224A13C" w:rsidR="003006F5" w:rsidRPr="005D1E6B" w:rsidRDefault="003006F5" w:rsidP="003006F5">
      <w:pPr>
        <w:pStyle w:val="Body"/>
        <w:ind w:firstLine="720"/>
        <w:rPr>
          <w:rFonts w:ascii="Times New Roman" w:hAnsi="Times New Roman" w:cs="Times New Roman"/>
          <w:sz w:val="32"/>
          <w:szCs w:val="32"/>
        </w:rPr>
      </w:pPr>
    </w:p>
    <w:p w14:paraId="3C5A7FDC" w14:textId="27515C17"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 xml:space="preserve">       </w:t>
      </w:r>
    </w:p>
    <w:p w14:paraId="76E7E326" w14:textId="6F94D1B2" w:rsidR="003006F5" w:rsidRPr="005D1E6B" w:rsidRDefault="003006F5" w:rsidP="003006F5">
      <w:pPr>
        <w:pStyle w:val="Body"/>
        <w:rPr>
          <w:rFonts w:ascii="Times New Roman" w:hAnsi="Times New Roman" w:cs="Times New Roman"/>
          <w:sz w:val="32"/>
          <w:szCs w:val="32"/>
        </w:rPr>
      </w:pPr>
      <w:r w:rsidRPr="005D1E6B">
        <w:rPr>
          <w:rFonts w:ascii="Times New Roman" w:hAnsi="Times New Roman" w:cs="Times New Roman"/>
          <w:sz w:val="32"/>
          <w:szCs w:val="32"/>
        </w:rPr>
        <w:t xml:space="preserve">            In Honor of: _________________________________________________</w:t>
      </w:r>
    </w:p>
    <w:p w14:paraId="39022CE7" w14:textId="276DC08E" w:rsidR="003006F5" w:rsidRPr="005D1E6B" w:rsidRDefault="003006F5" w:rsidP="003006F5">
      <w:pPr>
        <w:pStyle w:val="Body"/>
        <w:ind w:firstLine="720"/>
        <w:rPr>
          <w:rFonts w:ascii="Times New Roman" w:hAnsi="Times New Roman" w:cs="Times New Roman"/>
          <w:sz w:val="32"/>
          <w:szCs w:val="32"/>
        </w:rPr>
      </w:pPr>
    </w:p>
    <w:p w14:paraId="23817CC0" w14:textId="17E7A079" w:rsidR="003006F5" w:rsidRPr="005D1E6B" w:rsidRDefault="003006F5" w:rsidP="003006F5">
      <w:pPr>
        <w:pStyle w:val="Body"/>
        <w:ind w:firstLine="720"/>
        <w:rPr>
          <w:rFonts w:ascii="Times New Roman" w:hAnsi="Times New Roman" w:cs="Times New Roman"/>
          <w:sz w:val="32"/>
          <w:szCs w:val="32"/>
        </w:rPr>
      </w:pPr>
    </w:p>
    <w:p w14:paraId="399B9BA1" w14:textId="77777777"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To the Glory of God: ____________________________________________</w:t>
      </w:r>
    </w:p>
    <w:p w14:paraId="21AE4D13" w14:textId="77777777" w:rsidR="003006F5" w:rsidRPr="005D1E6B" w:rsidRDefault="003006F5" w:rsidP="003006F5">
      <w:pPr>
        <w:pStyle w:val="Body"/>
        <w:ind w:firstLine="720"/>
        <w:rPr>
          <w:rFonts w:ascii="Times New Roman" w:hAnsi="Times New Roman" w:cs="Times New Roman"/>
          <w:sz w:val="32"/>
          <w:szCs w:val="32"/>
        </w:rPr>
      </w:pPr>
    </w:p>
    <w:p w14:paraId="36CFA6B9" w14:textId="07739A4D" w:rsidR="003006F5" w:rsidRPr="005D1E6B"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ab/>
      </w:r>
      <w:r w:rsidRPr="005D1E6B">
        <w:rPr>
          <w:rFonts w:ascii="Times New Roman" w:hAnsi="Times New Roman" w:cs="Times New Roman"/>
          <w:sz w:val="32"/>
          <w:szCs w:val="32"/>
        </w:rPr>
        <w:tab/>
      </w:r>
      <w:r w:rsidRPr="005D1E6B">
        <w:rPr>
          <w:rFonts w:ascii="Times New Roman" w:hAnsi="Times New Roman" w:cs="Times New Roman"/>
          <w:sz w:val="32"/>
          <w:szCs w:val="32"/>
        </w:rPr>
        <w:tab/>
      </w:r>
      <w:r w:rsidRPr="005D1E6B">
        <w:rPr>
          <w:rFonts w:ascii="Times New Roman" w:hAnsi="Times New Roman" w:cs="Times New Roman"/>
          <w:sz w:val="32"/>
          <w:szCs w:val="32"/>
        </w:rPr>
        <w:tab/>
      </w:r>
      <w:r w:rsidRPr="005D1E6B">
        <w:rPr>
          <w:rFonts w:ascii="Times New Roman" w:hAnsi="Times New Roman" w:cs="Times New Roman"/>
          <w:sz w:val="32"/>
          <w:szCs w:val="32"/>
        </w:rPr>
        <w:tab/>
        <w:t>TOTAL AMOUNT ENCLOSED: ___________</w:t>
      </w:r>
    </w:p>
    <w:p w14:paraId="573BD25C" w14:textId="4BE9F745" w:rsidR="003006F5" w:rsidRDefault="003006F5" w:rsidP="003006F5">
      <w:pPr>
        <w:pStyle w:val="Body"/>
        <w:ind w:firstLine="720"/>
        <w:rPr>
          <w:rFonts w:ascii="Times New Roman" w:hAnsi="Times New Roman" w:cs="Times New Roman"/>
          <w:sz w:val="32"/>
          <w:szCs w:val="32"/>
        </w:rPr>
      </w:pPr>
      <w:r w:rsidRPr="005D1E6B">
        <w:rPr>
          <w:rFonts w:ascii="Times New Roman" w:hAnsi="Times New Roman" w:cs="Times New Roman"/>
          <w:sz w:val="32"/>
          <w:szCs w:val="32"/>
        </w:rPr>
        <w:t>(Please make checks payable to St. Mark</w:t>
      </w:r>
      <w:r w:rsidRPr="005D1E6B">
        <w:rPr>
          <w:rFonts w:ascii="Times New Roman" w:hAnsi="Times New Roman" w:cs="Times New Roman"/>
          <w:sz w:val="32"/>
          <w:szCs w:val="32"/>
          <w:rtl/>
        </w:rPr>
        <w:t>’</w:t>
      </w:r>
      <w:r w:rsidRPr="005D1E6B">
        <w:rPr>
          <w:rFonts w:ascii="Times New Roman" w:hAnsi="Times New Roman" w:cs="Times New Roman"/>
          <w:sz w:val="32"/>
          <w:szCs w:val="32"/>
        </w:rPr>
        <w:t>s Lutheran Church)</w:t>
      </w:r>
    </w:p>
    <w:p w14:paraId="64C0880A" w14:textId="77777777" w:rsidR="00E44FE7" w:rsidRDefault="00E44FE7" w:rsidP="00E44FE7">
      <w:pPr>
        <w:pStyle w:val="Body"/>
        <w:ind w:firstLine="720"/>
        <w:rPr>
          <w:rFonts w:ascii="Times New Roman" w:hAnsi="Times New Roman" w:cs="Times New Roman"/>
          <w:sz w:val="32"/>
          <w:szCs w:val="32"/>
        </w:rPr>
      </w:pPr>
    </w:p>
    <w:p w14:paraId="5388CD48" w14:textId="77777777" w:rsidR="00E44FE7" w:rsidRDefault="00E44FE7" w:rsidP="00E44FE7">
      <w:pPr>
        <w:pStyle w:val="Body"/>
        <w:ind w:firstLine="720"/>
        <w:rPr>
          <w:rFonts w:ascii="Times New Roman" w:hAnsi="Times New Roman" w:cs="Times New Roman"/>
          <w:sz w:val="32"/>
          <w:szCs w:val="32"/>
        </w:rPr>
      </w:pPr>
    </w:p>
    <w:p w14:paraId="3B257423" w14:textId="4C14C2FA" w:rsidR="00E44FE7" w:rsidRPr="00E44FE7" w:rsidRDefault="00E44FE7" w:rsidP="00E44FE7">
      <w:pPr>
        <w:pStyle w:val="Body"/>
        <w:ind w:firstLine="720"/>
        <w:jc w:val="center"/>
        <w:rPr>
          <w:rFonts w:ascii="Times New Roman" w:hAnsi="Times New Roman" w:cs="Times New Roman"/>
          <w:sz w:val="32"/>
          <w:szCs w:val="32"/>
        </w:rPr>
      </w:pPr>
      <w:r w:rsidRPr="00E44FE7">
        <w:rPr>
          <w:rFonts w:ascii="Times New Roman" w:hAnsi="Times New Roman" w:cs="Times New Roman"/>
          <w:sz w:val="32"/>
          <w:szCs w:val="32"/>
        </w:rPr>
        <w:t>1373 North Main St., Hampstead, MD 21074</w:t>
      </w:r>
    </w:p>
    <w:p w14:paraId="69BFE29D" w14:textId="26E5257A" w:rsidR="00E44FE7" w:rsidRPr="005D1E6B" w:rsidRDefault="00E44FE7" w:rsidP="00E44FE7">
      <w:pPr>
        <w:pStyle w:val="Body"/>
        <w:ind w:firstLine="720"/>
        <w:jc w:val="center"/>
        <w:rPr>
          <w:rFonts w:ascii="Times New Roman" w:hAnsi="Times New Roman" w:cs="Times New Roman"/>
          <w:sz w:val="32"/>
          <w:szCs w:val="32"/>
        </w:rPr>
      </w:pPr>
      <w:r w:rsidRPr="00E44FE7">
        <w:rPr>
          <w:rFonts w:ascii="Times New Roman" w:hAnsi="Times New Roman" w:cs="Times New Roman"/>
          <w:sz w:val="32"/>
          <w:szCs w:val="32"/>
        </w:rPr>
        <w:t>(​410) 374-6944</w:t>
      </w:r>
    </w:p>
    <w:sectPr w:rsidR="00E44FE7" w:rsidRPr="005D1E6B" w:rsidSect="00D274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E85F" w14:textId="77777777" w:rsidR="003A584A" w:rsidRDefault="003A584A" w:rsidP="00C846E6">
      <w:pPr>
        <w:spacing w:after="0" w:line="240" w:lineRule="auto"/>
      </w:pPr>
      <w:r>
        <w:separator/>
      </w:r>
    </w:p>
  </w:endnote>
  <w:endnote w:type="continuationSeparator" w:id="0">
    <w:p w14:paraId="2CE211E9" w14:textId="77777777" w:rsidR="003A584A" w:rsidRDefault="003A584A" w:rsidP="00C8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E680" w14:textId="77777777" w:rsidR="003A584A" w:rsidRDefault="003A584A" w:rsidP="00C846E6">
      <w:pPr>
        <w:spacing w:after="0" w:line="240" w:lineRule="auto"/>
      </w:pPr>
      <w:r>
        <w:separator/>
      </w:r>
    </w:p>
  </w:footnote>
  <w:footnote w:type="continuationSeparator" w:id="0">
    <w:p w14:paraId="72849785" w14:textId="77777777" w:rsidR="003A584A" w:rsidRDefault="003A584A" w:rsidP="00C84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4425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9769BE"/>
    <w:multiLevelType w:val="multilevel"/>
    <w:tmpl w:val="F93C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50B4B"/>
    <w:multiLevelType w:val="hybridMultilevel"/>
    <w:tmpl w:val="E5E64F66"/>
    <w:lvl w:ilvl="0" w:tplc="0409000F">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15:restartNumberingAfterBreak="0">
    <w:nsid w:val="29990BC2"/>
    <w:multiLevelType w:val="multilevel"/>
    <w:tmpl w:val="8132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31A3B"/>
    <w:multiLevelType w:val="multilevel"/>
    <w:tmpl w:val="09348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2955E9"/>
    <w:multiLevelType w:val="hybridMultilevel"/>
    <w:tmpl w:val="0AE68924"/>
    <w:lvl w:ilvl="0" w:tplc="B162824C">
      <w:start w:val="6"/>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2656F5D4">
      <w:start w:val="1"/>
      <w:numFmt w:val="lowerLetter"/>
      <w:lvlText w:val="%2"/>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5524DB4A">
      <w:start w:val="1"/>
      <w:numFmt w:val="lowerRoman"/>
      <w:lvlText w:val="%3"/>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4F96AFF2">
      <w:start w:val="1"/>
      <w:numFmt w:val="decimal"/>
      <w:lvlText w:val="%4"/>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6A6A02E8">
      <w:start w:val="1"/>
      <w:numFmt w:val="lowerLetter"/>
      <w:lvlText w:val="%5"/>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3C22036">
      <w:start w:val="1"/>
      <w:numFmt w:val="lowerRoman"/>
      <w:lvlText w:val="%6"/>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0AC0D12C">
      <w:start w:val="1"/>
      <w:numFmt w:val="decimal"/>
      <w:lvlText w:val="%7"/>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273C849E">
      <w:start w:val="1"/>
      <w:numFmt w:val="lowerLetter"/>
      <w:lvlText w:val="%8"/>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3C166A74">
      <w:start w:val="1"/>
      <w:numFmt w:val="lowerRoman"/>
      <w:lvlText w:val="%9"/>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6C0F3F1B"/>
    <w:multiLevelType w:val="hybridMultilevel"/>
    <w:tmpl w:val="46FCC082"/>
    <w:lvl w:ilvl="0" w:tplc="7BBAFFF6">
      <w:numFmt w:val="bullet"/>
      <w:lvlText w:val="-"/>
      <w:lvlJc w:val="left"/>
      <w:pPr>
        <w:ind w:left="1155" w:hanging="360"/>
      </w:pPr>
      <w:rPr>
        <w:rFonts w:ascii="Arial" w:eastAsia="Times New Roman" w:hAnsi="Arial" w:cs="Arial"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7" w15:restartNumberingAfterBreak="0">
    <w:nsid w:val="72027654"/>
    <w:multiLevelType w:val="hybridMultilevel"/>
    <w:tmpl w:val="EF227D26"/>
    <w:lvl w:ilvl="0" w:tplc="72DA72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418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354726">
    <w:abstractNumId w:val="3"/>
  </w:num>
  <w:num w:numId="3" w16cid:durableId="1485589188">
    <w:abstractNumId w:val="2"/>
  </w:num>
  <w:num w:numId="4" w16cid:durableId="2022271572">
    <w:abstractNumId w:val="1"/>
  </w:num>
  <w:num w:numId="5" w16cid:durableId="1547453981">
    <w:abstractNumId w:val="7"/>
  </w:num>
  <w:num w:numId="6" w16cid:durableId="1913082389">
    <w:abstractNumId w:val="6"/>
  </w:num>
  <w:num w:numId="7" w16cid:durableId="477379461">
    <w:abstractNumId w:val="0"/>
  </w:num>
  <w:num w:numId="8" w16cid:durableId="704789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CD"/>
    <w:rsid w:val="00006358"/>
    <w:rsid w:val="00011660"/>
    <w:rsid w:val="00016747"/>
    <w:rsid w:val="00016B6E"/>
    <w:rsid w:val="000227D0"/>
    <w:rsid w:val="00022EE7"/>
    <w:rsid w:val="00024EDC"/>
    <w:rsid w:val="00025A2F"/>
    <w:rsid w:val="00043AA0"/>
    <w:rsid w:val="000531BE"/>
    <w:rsid w:val="00053D6C"/>
    <w:rsid w:val="00056145"/>
    <w:rsid w:val="000603AE"/>
    <w:rsid w:val="000617DB"/>
    <w:rsid w:val="00062301"/>
    <w:rsid w:val="00063913"/>
    <w:rsid w:val="00064CC2"/>
    <w:rsid w:val="00066A30"/>
    <w:rsid w:val="0006769A"/>
    <w:rsid w:val="00067899"/>
    <w:rsid w:val="00071ADE"/>
    <w:rsid w:val="00092510"/>
    <w:rsid w:val="00093428"/>
    <w:rsid w:val="000972DA"/>
    <w:rsid w:val="000A0EEC"/>
    <w:rsid w:val="000A5D69"/>
    <w:rsid w:val="000A5DA7"/>
    <w:rsid w:val="000B3EB1"/>
    <w:rsid w:val="000B794E"/>
    <w:rsid w:val="000C0277"/>
    <w:rsid w:val="000C2E1D"/>
    <w:rsid w:val="000C5895"/>
    <w:rsid w:val="000C5BD9"/>
    <w:rsid w:val="000C5E33"/>
    <w:rsid w:val="000D464B"/>
    <w:rsid w:val="000D522E"/>
    <w:rsid w:val="000E1745"/>
    <w:rsid w:val="000E6AF7"/>
    <w:rsid w:val="000E7DFF"/>
    <w:rsid w:val="000F0365"/>
    <w:rsid w:val="000F17E3"/>
    <w:rsid w:val="000F3A6C"/>
    <w:rsid w:val="000F41A7"/>
    <w:rsid w:val="000F5321"/>
    <w:rsid w:val="000F5930"/>
    <w:rsid w:val="000F609D"/>
    <w:rsid w:val="000F74E4"/>
    <w:rsid w:val="00100D39"/>
    <w:rsid w:val="0010174D"/>
    <w:rsid w:val="00103507"/>
    <w:rsid w:val="00104622"/>
    <w:rsid w:val="00104C5F"/>
    <w:rsid w:val="001106E5"/>
    <w:rsid w:val="001139AA"/>
    <w:rsid w:val="00117356"/>
    <w:rsid w:val="00124FD9"/>
    <w:rsid w:val="001273D0"/>
    <w:rsid w:val="0012783B"/>
    <w:rsid w:val="00137899"/>
    <w:rsid w:val="00142DD1"/>
    <w:rsid w:val="00142E8B"/>
    <w:rsid w:val="00151FBF"/>
    <w:rsid w:val="00154522"/>
    <w:rsid w:val="00155660"/>
    <w:rsid w:val="001612C6"/>
    <w:rsid w:val="00163BC0"/>
    <w:rsid w:val="001648DB"/>
    <w:rsid w:val="0017253F"/>
    <w:rsid w:val="001813FC"/>
    <w:rsid w:val="0018197B"/>
    <w:rsid w:val="0018732D"/>
    <w:rsid w:val="00191883"/>
    <w:rsid w:val="00191B53"/>
    <w:rsid w:val="001A1E9E"/>
    <w:rsid w:val="001A5E9D"/>
    <w:rsid w:val="001B287A"/>
    <w:rsid w:val="001B35D4"/>
    <w:rsid w:val="001B53B0"/>
    <w:rsid w:val="001C2DF7"/>
    <w:rsid w:val="001C5FB0"/>
    <w:rsid w:val="001C7431"/>
    <w:rsid w:val="001D32FA"/>
    <w:rsid w:val="001D4613"/>
    <w:rsid w:val="001D52B0"/>
    <w:rsid w:val="001D5433"/>
    <w:rsid w:val="001D59C7"/>
    <w:rsid w:val="001D6FB4"/>
    <w:rsid w:val="001E2091"/>
    <w:rsid w:val="001E54B1"/>
    <w:rsid w:val="001F50B1"/>
    <w:rsid w:val="001F6A45"/>
    <w:rsid w:val="001F75A0"/>
    <w:rsid w:val="002018A3"/>
    <w:rsid w:val="00205C25"/>
    <w:rsid w:val="00206786"/>
    <w:rsid w:val="00214F3F"/>
    <w:rsid w:val="002151C8"/>
    <w:rsid w:val="00215F63"/>
    <w:rsid w:val="00216F69"/>
    <w:rsid w:val="002176D4"/>
    <w:rsid w:val="002200F5"/>
    <w:rsid w:val="00226522"/>
    <w:rsid w:val="00233D2B"/>
    <w:rsid w:val="00235270"/>
    <w:rsid w:val="00245CEC"/>
    <w:rsid w:val="00246DE0"/>
    <w:rsid w:val="002533BB"/>
    <w:rsid w:val="00254C17"/>
    <w:rsid w:val="00255DAE"/>
    <w:rsid w:val="00276DF6"/>
    <w:rsid w:val="002770E9"/>
    <w:rsid w:val="00286FBF"/>
    <w:rsid w:val="00292E39"/>
    <w:rsid w:val="002969A2"/>
    <w:rsid w:val="0029739F"/>
    <w:rsid w:val="002A3A96"/>
    <w:rsid w:val="002A4F78"/>
    <w:rsid w:val="002B65B0"/>
    <w:rsid w:val="002C2BC3"/>
    <w:rsid w:val="002C5F47"/>
    <w:rsid w:val="002C6E13"/>
    <w:rsid w:val="002D0190"/>
    <w:rsid w:val="002D043A"/>
    <w:rsid w:val="002D0E61"/>
    <w:rsid w:val="002E36CB"/>
    <w:rsid w:val="002E5356"/>
    <w:rsid w:val="002E564C"/>
    <w:rsid w:val="002E6D6F"/>
    <w:rsid w:val="002E727B"/>
    <w:rsid w:val="002F180C"/>
    <w:rsid w:val="002F2F51"/>
    <w:rsid w:val="003006F5"/>
    <w:rsid w:val="00303F43"/>
    <w:rsid w:val="00303FE5"/>
    <w:rsid w:val="00310A3D"/>
    <w:rsid w:val="0031497E"/>
    <w:rsid w:val="003205B2"/>
    <w:rsid w:val="003224A8"/>
    <w:rsid w:val="00330CED"/>
    <w:rsid w:val="00331857"/>
    <w:rsid w:val="00333C3D"/>
    <w:rsid w:val="0033761D"/>
    <w:rsid w:val="00337947"/>
    <w:rsid w:val="00340D57"/>
    <w:rsid w:val="00342A12"/>
    <w:rsid w:val="00342D08"/>
    <w:rsid w:val="0034421A"/>
    <w:rsid w:val="003475A9"/>
    <w:rsid w:val="00347A8D"/>
    <w:rsid w:val="003527BC"/>
    <w:rsid w:val="00353BCB"/>
    <w:rsid w:val="003549C7"/>
    <w:rsid w:val="00356C04"/>
    <w:rsid w:val="003570CC"/>
    <w:rsid w:val="00363D7D"/>
    <w:rsid w:val="00364760"/>
    <w:rsid w:val="003670D1"/>
    <w:rsid w:val="00367A75"/>
    <w:rsid w:val="003704EF"/>
    <w:rsid w:val="00370CE3"/>
    <w:rsid w:val="003745C3"/>
    <w:rsid w:val="0037564D"/>
    <w:rsid w:val="00376F90"/>
    <w:rsid w:val="003822A8"/>
    <w:rsid w:val="0039382F"/>
    <w:rsid w:val="003961EA"/>
    <w:rsid w:val="00396904"/>
    <w:rsid w:val="003A3733"/>
    <w:rsid w:val="003A3D6B"/>
    <w:rsid w:val="003A584A"/>
    <w:rsid w:val="003A67E9"/>
    <w:rsid w:val="003A7293"/>
    <w:rsid w:val="003B07F2"/>
    <w:rsid w:val="003B1805"/>
    <w:rsid w:val="003B2F4C"/>
    <w:rsid w:val="003B3F17"/>
    <w:rsid w:val="003B4A2F"/>
    <w:rsid w:val="003B7632"/>
    <w:rsid w:val="003C275B"/>
    <w:rsid w:val="003C3906"/>
    <w:rsid w:val="003C7AE1"/>
    <w:rsid w:val="003D07E6"/>
    <w:rsid w:val="003D345E"/>
    <w:rsid w:val="003D705C"/>
    <w:rsid w:val="003E23E7"/>
    <w:rsid w:val="003E46B7"/>
    <w:rsid w:val="003E5339"/>
    <w:rsid w:val="003F010C"/>
    <w:rsid w:val="003F3971"/>
    <w:rsid w:val="003F766A"/>
    <w:rsid w:val="00400958"/>
    <w:rsid w:val="0040150B"/>
    <w:rsid w:val="00401A42"/>
    <w:rsid w:val="004028A5"/>
    <w:rsid w:val="00406B67"/>
    <w:rsid w:val="00412423"/>
    <w:rsid w:val="00412ED4"/>
    <w:rsid w:val="0041348D"/>
    <w:rsid w:val="004139D5"/>
    <w:rsid w:val="004140FA"/>
    <w:rsid w:val="00420899"/>
    <w:rsid w:val="00420915"/>
    <w:rsid w:val="004245C3"/>
    <w:rsid w:val="0042677E"/>
    <w:rsid w:val="004322B3"/>
    <w:rsid w:val="0043638E"/>
    <w:rsid w:val="00436DC4"/>
    <w:rsid w:val="004445AC"/>
    <w:rsid w:val="004445B9"/>
    <w:rsid w:val="004449BE"/>
    <w:rsid w:val="00450C48"/>
    <w:rsid w:val="00453277"/>
    <w:rsid w:val="00455D3F"/>
    <w:rsid w:val="00462899"/>
    <w:rsid w:val="00462B5F"/>
    <w:rsid w:val="004644B2"/>
    <w:rsid w:val="00466AC3"/>
    <w:rsid w:val="0048288D"/>
    <w:rsid w:val="004853C0"/>
    <w:rsid w:val="004914C9"/>
    <w:rsid w:val="0049235E"/>
    <w:rsid w:val="004950DD"/>
    <w:rsid w:val="00495494"/>
    <w:rsid w:val="004A0FDB"/>
    <w:rsid w:val="004B0DBF"/>
    <w:rsid w:val="004B5EB1"/>
    <w:rsid w:val="004B79B3"/>
    <w:rsid w:val="004C1DE5"/>
    <w:rsid w:val="004D0495"/>
    <w:rsid w:val="004D0B19"/>
    <w:rsid w:val="004D5B0E"/>
    <w:rsid w:val="004D7451"/>
    <w:rsid w:val="004D76F9"/>
    <w:rsid w:val="004E33C7"/>
    <w:rsid w:val="004E3510"/>
    <w:rsid w:val="004E3A4D"/>
    <w:rsid w:val="004E6124"/>
    <w:rsid w:val="004F49C2"/>
    <w:rsid w:val="004F55CE"/>
    <w:rsid w:val="004F7FAD"/>
    <w:rsid w:val="00513F3F"/>
    <w:rsid w:val="00517029"/>
    <w:rsid w:val="005171B5"/>
    <w:rsid w:val="00524EF9"/>
    <w:rsid w:val="00525C33"/>
    <w:rsid w:val="00525E08"/>
    <w:rsid w:val="00526CC6"/>
    <w:rsid w:val="00527F12"/>
    <w:rsid w:val="00537802"/>
    <w:rsid w:val="00541D70"/>
    <w:rsid w:val="00543700"/>
    <w:rsid w:val="00553D20"/>
    <w:rsid w:val="005560A1"/>
    <w:rsid w:val="00557758"/>
    <w:rsid w:val="0056198D"/>
    <w:rsid w:val="005621CE"/>
    <w:rsid w:val="005627E0"/>
    <w:rsid w:val="005627EE"/>
    <w:rsid w:val="00562E67"/>
    <w:rsid w:val="005640AE"/>
    <w:rsid w:val="00567961"/>
    <w:rsid w:val="00570D63"/>
    <w:rsid w:val="00573956"/>
    <w:rsid w:val="00574088"/>
    <w:rsid w:val="005758C9"/>
    <w:rsid w:val="00577027"/>
    <w:rsid w:val="00580B8F"/>
    <w:rsid w:val="00581CA9"/>
    <w:rsid w:val="00585C7D"/>
    <w:rsid w:val="00590D25"/>
    <w:rsid w:val="00594A9B"/>
    <w:rsid w:val="00595C41"/>
    <w:rsid w:val="005A0B94"/>
    <w:rsid w:val="005A2359"/>
    <w:rsid w:val="005A5845"/>
    <w:rsid w:val="005C19CB"/>
    <w:rsid w:val="005C2E4A"/>
    <w:rsid w:val="005C481D"/>
    <w:rsid w:val="005C49D6"/>
    <w:rsid w:val="005C4F45"/>
    <w:rsid w:val="005D0474"/>
    <w:rsid w:val="005D1E6B"/>
    <w:rsid w:val="005D556D"/>
    <w:rsid w:val="005E123B"/>
    <w:rsid w:val="005E12D9"/>
    <w:rsid w:val="005E1304"/>
    <w:rsid w:val="005E317A"/>
    <w:rsid w:val="005E46B8"/>
    <w:rsid w:val="005E48D1"/>
    <w:rsid w:val="005F0B8B"/>
    <w:rsid w:val="005F28AD"/>
    <w:rsid w:val="005F4940"/>
    <w:rsid w:val="005F775D"/>
    <w:rsid w:val="00600165"/>
    <w:rsid w:val="00604F6E"/>
    <w:rsid w:val="00612EC5"/>
    <w:rsid w:val="00614666"/>
    <w:rsid w:val="006224AC"/>
    <w:rsid w:val="00633A43"/>
    <w:rsid w:val="0063450D"/>
    <w:rsid w:val="0063524C"/>
    <w:rsid w:val="00640638"/>
    <w:rsid w:val="0064236D"/>
    <w:rsid w:val="006470AD"/>
    <w:rsid w:val="00654178"/>
    <w:rsid w:val="00654498"/>
    <w:rsid w:val="00654E38"/>
    <w:rsid w:val="006571C1"/>
    <w:rsid w:val="00664840"/>
    <w:rsid w:val="00666CB0"/>
    <w:rsid w:val="00672CCD"/>
    <w:rsid w:val="00674EC9"/>
    <w:rsid w:val="0067570D"/>
    <w:rsid w:val="00677390"/>
    <w:rsid w:val="006845C9"/>
    <w:rsid w:val="00686226"/>
    <w:rsid w:val="0068664D"/>
    <w:rsid w:val="0069500C"/>
    <w:rsid w:val="006A2722"/>
    <w:rsid w:val="006A34D2"/>
    <w:rsid w:val="006B2F1E"/>
    <w:rsid w:val="006B3DB9"/>
    <w:rsid w:val="006B4650"/>
    <w:rsid w:val="006B4C5E"/>
    <w:rsid w:val="006B5AF6"/>
    <w:rsid w:val="006C5192"/>
    <w:rsid w:val="006C5B8E"/>
    <w:rsid w:val="006C652A"/>
    <w:rsid w:val="006C7DFD"/>
    <w:rsid w:val="006D0D57"/>
    <w:rsid w:val="006D1689"/>
    <w:rsid w:val="006D5508"/>
    <w:rsid w:val="006D5FB6"/>
    <w:rsid w:val="006D60E3"/>
    <w:rsid w:val="006E098D"/>
    <w:rsid w:val="006E5F5E"/>
    <w:rsid w:val="006F14F8"/>
    <w:rsid w:val="006F2C33"/>
    <w:rsid w:val="006F5223"/>
    <w:rsid w:val="006F63A5"/>
    <w:rsid w:val="00700667"/>
    <w:rsid w:val="0070126A"/>
    <w:rsid w:val="00701BEE"/>
    <w:rsid w:val="007063DA"/>
    <w:rsid w:val="00724BF3"/>
    <w:rsid w:val="00725431"/>
    <w:rsid w:val="00727ED4"/>
    <w:rsid w:val="007360DA"/>
    <w:rsid w:val="007363D9"/>
    <w:rsid w:val="007370B2"/>
    <w:rsid w:val="00743E8E"/>
    <w:rsid w:val="007460BB"/>
    <w:rsid w:val="00746F9E"/>
    <w:rsid w:val="0075103A"/>
    <w:rsid w:val="007532ED"/>
    <w:rsid w:val="00754729"/>
    <w:rsid w:val="00756E03"/>
    <w:rsid w:val="0076293C"/>
    <w:rsid w:val="00767B63"/>
    <w:rsid w:val="00772A9D"/>
    <w:rsid w:val="00775B9F"/>
    <w:rsid w:val="007943C0"/>
    <w:rsid w:val="007A181B"/>
    <w:rsid w:val="007A5A09"/>
    <w:rsid w:val="007B36BB"/>
    <w:rsid w:val="007B62C0"/>
    <w:rsid w:val="007C2223"/>
    <w:rsid w:val="007C6A7B"/>
    <w:rsid w:val="007C76B5"/>
    <w:rsid w:val="007D0B19"/>
    <w:rsid w:val="007D3AEB"/>
    <w:rsid w:val="007D3BE8"/>
    <w:rsid w:val="007D74F9"/>
    <w:rsid w:val="007E7677"/>
    <w:rsid w:val="00800005"/>
    <w:rsid w:val="0081181D"/>
    <w:rsid w:val="00811FAA"/>
    <w:rsid w:val="008144F8"/>
    <w:rsid w:val="00815DB0"/>
    <w:rsid w:val="00821448"/>
    <w:rsid w:val="00821B02"/>
    <w:rsid w:val="00826A6B"/>
    <w:rsid w:val="008311B8"/>
    <w:rsid w:val="00833382"/>
    <w:rsid w:val="0084113A"/>
    <w:rsid w:val="008427DF"/>
    <w:rsid w:val="00844D93"/>
    <w:rsid w:val="00845F26"/>
    <w:rsid w:val="008473DE"/>
    <w:rsid w:val="008521EA"/>
    <w:rsid w:val="00854E71"/>
    <w:rsid w:val="00855F95"/>
    <w:rsid w:val="00856520"/>
    <w:rsid w:val="00860CB6"/>
    <w:rsid w:val="008621D9"/>
    <w:rsid w:val="00872047"/>
    <w:rsid w:val="008756AA"/>
    <w:rsid w:val="008759B9"/>
    <w:rsid w:val="00876E77"/>
    <w:rsid w:val="00877382"/>
    <w:rsid w:val="008801FB"/>
    <w:rsid w:val="0088056A"/>
    <w:rsid w:val="00881E6B"/>
    <w:rsid w:val="008851B7"/>
    <w:rsid w:val="0089241C"/>
    <w:rsid w:val="00892476"/>
    <w:rsid w:val="00892B5C"/>
    <w:rsid w:val="00892BF4"/>
    <w:rsid w:val="00895B6E"/>
    <w:rsid w:val="0089786F"/>
    <w:rsid w:val="008A34D0"/>
    <w:rsid w:val="008A44C3"/>
    <w:rsid w:val="008A5680"/>
    <w:rsid w:val="008B19FD"/>
    <w:rsid w:val="008B284B"/>
    <w:rsid w:val="008B502F"/>
    <w:rsid w:val="008B539E"/>
    <w:rsid w:val="008C1930"/>
    <w:rsid w:val="008C1F94"/>
    <w:rsid w:val="008C7E17"/>
    <w:rsid w:val="008D22D3"/>
    <w:rsid w:val="008D242D"/>
    <w:rsid w:val="008D6F0F"/>
    <w:rsid w:val="008E40FA"/>
    <w:rsid w:val="008E6EB0"/>
    <w:rsid w:val="008E71A0"/>
    <w:rsid w:val="008E76D3"/>
    <w:rsid w:val="008E7D03"/>
    <w:rsid w:val="008F05B7"/>
    <w:rsid w:val="008F4AC9"/>
    <w:rsid w:val="008F4C11"/>
    <w:rsid w:val="008F75D3"/>
    <w:rsid w:val="0090523D"/>
    <w:rsid w:val="00905A6B"/>
    <w:rsid w:val="009154C7"/>
    <w:rsid w:val="00916A6A"/>
    <w:rsid w:val="0092733C"/>
    <w:rsid w:val="00927C0F"/>
    <w:rsid w:val="00927C24"/>
    <w:rsid w:val="00932E44"/>
    <w:rsid w:val="00942828"/>
    <w:rsid w:val="00942D38"/>
    <w:rsid w:val="009458D3"/>
    <w:rsid w:val="00950D6B"/>
    <w:rsid w:val="0095435E"/>
    <w:rsid w:val="00954C71"/>
    <w:rsid w:val="00954E12"/>
    <w:rsid w:val="009574AE"/>
    <w:rsid w:val="009613C1"/>
    <w:rsid w:val="00967F99"/>
    <w:rsid w:val="00971D0E"/>
    <w:rsid w:val="009727FF"/>
    <w:rsid w:val="00973279"/>
    <w:rsid w:val="00975B90"/>
    <w:rsid w:val="00977D2A"/>
    <w:rsid w:val="00980388"/>
    <w:rsid w:val="009806AF"/>
    <w:rsid w:val="009812D9"/>
    <w:rsid w:val="00981A54"/>
    <w:rsid w:val="009B10CB"/>
    <w:rsid w:val="009B5C9F"/>
    <w:rsid w:val="009C1EFE"/>
    <w:rsid w:val="009C4C78"/>
    <w:rsid w:val="009C6066"/>
    <w:rsid w:val="009D1A0B"/>
    <w:rsid w:val="009D23B5"/>
    <w:rsid w:val="009D23C9"/>
    <w:rsid w:val="009D681E"/>
    <w:rsid w:val="009D72CF"/>
    <w:rsid w:val="009E316F"/>
    <w:rsid w:val="009E569F"/>
    <w:rsid w:val="009E6107"/>
    <w:rsid w:val="009E6235"/>
    <w:rsid w:val="009E7D5E"/>
    <w:rsid w:val="00A00CAC"/>
    <w:rsid w:val="00A018AE"/>
    <w:rsid w:val="00A1343C"/>
    <w:rsid w:val="00A1355D"/>
    <w:rsid w:val="00A203FE"/>
    <w:rsid w:val="00A2056A"/>
    <w:rsid w:val="00A20EA9"/>
    <w:rsid w:val="00A21AFB"/>
    <w:rsid w:val="00A24455"/>
    <w:rsid w:val="00A2465D"/>
    <w:rsid w:val="00A2473B"/>
    <w:rsid w:val="00A25AC0"/>
    <w:rsid w:val="00A3048E"/>
    <w:rsid w:val="00A50F38"/>
    <w:rsid w:val="00A52868"/>
    <w:rsid w:val="00A53EE8"/>
    <w:rsid w:val="00A5562E"/>
    <w:rsid w:val="00A6070D"/>
    <w:rsid w:val="00A61082"/>
    <w:rsid w:val="00A6154B"/>
    <w:rsid w:val="00A61BFC"/>
    <w:rsid w:val="00A62F49"/>
    <w:rsid w:val="00A71552"/>
    <w:rsid w:val="00A77DB1"/>
    <w:rsid w:val="00A83219"/>
    <w:rsid w:val="00A85C42"/>
    <w:rsid w:val="00A90ACC"/>
    <w:rsid w:val="00A91C63"/>
    <w:rsid w:val="00A94188"/>
    <w:rsid w:val="00A97AC2"/>
    <w:rsid w:val="00AA0E6B"/>
    <w:rsid w:val="00AA1940"/>
    <w:rsid w:val="00AA1A4D"/>
    <w:rsid w:val="00AA1C94"/>
    <w:rsid w:val="00AB1D99"/>
    <w:rsid w:val="00AB2D1E"/>
    <w:rsid w:val="00AB3113"/>
    <w:rsid w:val="00AB351B"/>
    <w:rsid w:val="00AB4776"/>
    <w:rsid w:val="00AB61B4"/>
    <w:rsid w:val="00AB67C3"/>
    <w:rsid w:val="00AB6871"/>
    <w:rsid w:val="00AC09B0"/>
    <w:rsid w:val="00AC2A25"/>
    <w:rsid w:val="00AC513F"/>
    <w:rsid w:val="00AD18EB"/>
    <w:rsid w:val="00AD2ECB"/>
    <w:rsid w:val="00AD7A8B"/>
    <w:rsid w:val="00AE289B"/>
    <w:rsid w:val="00AE3ADB"/>
    <w:rsid w:val="00AF0748"/>
    <w:rsid w:val="00B05A14"/>
    <w:rsid w:val="00B05BCB"/>
    <w:rsid w:val="00B1483A"/>
    <w:rsid w:val="00B159F0"/>
    <w:rsid w:val="00B161AD"/>
    <w:rsid w:val="00B23ACC"/>
    <w:rsid w:val="00B40783"/>
    <w:rsid w:val="00B45D73"/>
    <w:rsid w:val="00B47418"/>
    <w:rsid w:val="00B47607"/>
    <w:rsid w:val="00B47C77"/>
    <w:rsid w:val="00B53536"/>
    <w:rsid w:val="00B53CD4"/>
    <w:rsid w:val="00B54430"/>
    <w:rsid w:val="00B56D24"/>
    <w:rsid w:val="00B60EA6"/>
    <w:rsid w:val="00B63721"/>
    <w:rsid w:val="00B66CFA"/>
    <w:rsid w:val="00B7230B"/>
    <w:rsid w:val="00B7244B"/>
    <w:rsid w:val="00B72FAC"/>
    <w:rsid w:val="00B73066"/>
    <w:rsid w:val="00B77A41"/>
    <w:rsid w:val="00B77D63"/>
    <w:rsid w:val="00B800CD"/>
    <w:rsid w:val="00B83278"/>
    <w:rsid w:val="00B840CE"/>
    <w:rsid w:val="00B85749"/>
    <w:rsid w:val="00B9390A"/>
    <w:rsid w:val="00BA5C1E"/>
    <w:rsid w:val="00BA6D60"/>
    <w:rsid w:val="00BB0B2D"/>
    <w:rsid w:val="00BC0829"/>
    <w:rsid w:val="00BC3DF0"/>
    <w:rsid w:val="00BC4411"/>
    <w:rsid w:val="00BC4C42"/>
    <w:rsid w:val="00BC6714"/>
    <w:rsid w:val="00BC7862"/>
    <w:rsid w:val="00BD241F"/>
    <w:rsid w:val="00BD49C3"/>
    <w:rsid w:val="00BD4B1E"/>
    <w:rsid w:val="00BE07B6"/>
    <w:rsid w:val="00BE1DF5"/>
    <w:rsid w:val="00BF15C2"/>
    <w:rsid w:val="00BF3BCB"/>
    <w:rsid w:val="00BF6AE0"/>
    <w:rsid w:val="00C05877"/>
    <w:rsid w:val="00C118E4"/>
    <w:rsid w:val="00C13216"/>
    <w:rsid w:val="00C15E06"/>
    <w:rsid w:val="00C16A31"/>
    <w:rsid w:val="00C234EA"/>
    <w:rsid w:val="00C26B42"/>
    <w:rsid w:val="00C3226A"/>
    <w:rsid w:val="00C34385"/>
    <w:rsid w:val="00C35976"/>
    <w:rsid w:val="00C41663"/>
    <w:rsid w:val="00C45855"/>
    <w:rsid w:val="00C45CC4"/>
    <w:rsid w:val="00C506AF"/>
    <w:rsid w:val="00C554BC"/>
    <w:rsid w:val="00C574B3"/>
    <w:rsid w:val="00C700D5"/>
    <w:rsid w:val="00C707D8"/>
    <w:rsid w:val="00C7181F"/>
    <w:rsid w:val="00C727D1"/>
    <w:rsid w:val="00C74768"/>
    <w:rsid w:val="00C74E2B"/>
    <w:rsid w:val="00C81F84"/>
    <w:rsid w:val="00C846E6"/>
    <w:rsid w:val="00C85CD4"/>
    <w:rsid w:val="00C86E56"/>
    <w:rsid w:val="00C873F1"/>
    <w:rsid w:val="00C9020C"/>
    <w:rsid w:val="00C96C3D"/>
    <w:rsid w:val="00CA0593"/>
    <w:rsid w:val="00CA6CE2"/>
    <w:rsid w:val="00CB6075"/>
    <w:rsid w:val="00CC0EE9"/>
    <w:rsid w:val="00CC31C0"/>
    <w:rsid w:val="00CC3816"/>
    <w:rsid w:val="00CC50D5"/>
    <w:rsid w:val="00CC6970"/>
    <w:rsid w:val="00CD0D1D"/>
    <w:rsid w:val="00CD5306"/>
    <w:rsid w:val="00CE003A"/>
    <w:rsid w:val="00CE70A0"/>
    <w:rsid w:val="00CF47F1"/>
    <w:rsid w:val="00D01A6B"/>
    <w:rsid w:val="00D02D8D"/>
    <w:rsid w:val="00D05117"/>
    <w:rsid w:val="00D06B26"/>
    <w:rsid w:val="00D12B60"/>
    <w:rsid w:val="00D20B7D"/>
    <w:rsid w:val="00D2347A"/>
    <w:rsid w:val="00D249A3"/>
    <w:rsid w:val="00D2744E"/>
    <w:rsid w:val="00D275E8"/>
    <w:rsid w:val="00D30B8F"/>
    <w:rsid w:val="00D30D3E"/>
    <w:rsid w:val="00D310A2"/>
    <w:rsid w:val="00D3538E"/>
    <w:rsid w:val="00D36EB1"/>
    <w:rsid w:val="00D434DD"/>
    <w:rsid w:val="00D56512"/>
    <w:rsid w:val="00D6059F"/>
    <w:rsid w:val="00D615FB"/>
    <w:rsid w:val="00D61935"/>
    <w:rsid w:val="00D62677"/>
    <w:rsid w:val="00D731F8"/>
    <w:rsid w:val="00D74743"/>
    <w:rsid w:val="00D74F0B"/>
    <w:rsid w:val="00D75DF0"/>
    <w:rsid w:val="00D8361E"/>
    <w:rsid w:val="00D85590"/>
    <w:rsid w:val="00D92CCC"/>
    <w:rsid w:val="00D951FD"/>
    <w:rsid w:val="00D974F5"/>
    <w:rsid w:val="00D978E8"/>
    <w:rsid w:val="00DA1699"/>
    <w:rsid w:val="00DA40E9"/>
    <w:rsid w:val="00DA4C27"/>
    <w:rsid w:val="00DA6D6F"/>
    <w:rsid w:val="00DC06C9"/>
    <w:rsid w:val="00DC491B"/>
    <w:rsid w:val="00DC5554"/>
    <w:rsid w:val="00DC756B"/>
    <w:rsid w:val="00DD0D40"/>
    <w:rsid w:val="00DD1F2F"/>
    <w:rsid w:val="00DD7790"/>
    <w:rsid w:val="00DE0AB5"/>
    <w:rsid w:val="00DE26CB"/>
    <w:rsid w:val="00DE2EEC"/>
    <w:rsid w:val="00DE441D"/>
    <w:rsid w:val="00DE4788"/>
    <w:rsid w:val="00DE4A1F"/>
    <w:rsid w:val="00DF4F0C"/>
    <w:rsid w:val="00DF62B9"/>
    <w:rsid w:val="00DF688C"/>
    <w:rsid w:val="00DF6F1D"/>
    <w:rsid w:val="00DF70FB"/>
    <w:rsid w:val="00E0177D"/>
    <w:rsid w:val="00E018E5"/>
    <w:rsid w:val="00E03133"/>
    <w:rsid w:val="00E069C3"/>
    <w:rsid w:val="00E06E0F"/>
    <w:rsid w:val="00E10B2D"/>
    <w:rsid w:val="00E11C1E"/>
    <w:rsid w:val="00E13423"/>
    <w:rsid w:val="00E155AA"/>
    <w:rsid w:val="00E22DF1"/>
    <w:rsid w:val="00E23597"/>
    <w:rsid w:val="00E23A22"/>
    <w:rsid w:val="00E259FE"/>
    <w:rsid w:val="00E2783A"/>
    <w:rsid w:val="00E34AF7"/>
    <w:rsid w:val="00E40C54"/>
    <w:rsid w:val="00E41269"/>
    <w:rsid w:val="00E41CE3"/>
    <w:rsid w:val="00E42188"/>
    <w:rsid w:val="00E437B3"/>
    <w:rsid w:val="00E44DF2"/>
    <w:rsid w:val="00E44E97"/>
    <w:rsid w:val="00E44FE7"/>
    <w:rsid w:val="00E46843"/>
    <w:rsid w:val="00E46B5F"/>
    <w:rsid w:val="00E51404"/>
    <w:rsid w:val="00E52F3B"/>
    <w:rsid w:val="00E60223"/>
    <w:rsid w:val="00E671B8"/>
    <w:rsid w:val="00E67EF6"/>
    <w:rsid w:val="00E70068"/>
    <w:rsid w:val="00E72E77"/>
    <w:rsid w:val="00E80536"/>
    <w:rsid w:val="00E81A69"/>
    <w:rsid w:val="00E830EB"/>
    <w:rsid w:val="00E84C95"/>
    <w:rsid w:val="00E86386"/>
    <w:rsid w:val="00E87CA5"/>
    <w:rsid w:val="00E87D13"/>
    <w:rsid w:val="00E90AF6"/>
    <w:rsid w:val="00E95D83"/>
    <w:rsid w:val="00E97270"/>
    <w:rsid w:val="00EB3135"/>
    <w:rsid w:val="00EB46C4"/>
    <w:rsid w:val="00EB638F"/>
    <w:rsid w:val="00EC0880"/>
    <w:rsid w:val="00EC1C01"/>
    <w:rsid w:val="00EC61B7"/>
    <w:rsid w:val="00ED2556"/>
    <w:rsid w:val="00ED3DFF"/>
    <w:rsid w:val="00ED7257"/>
    <w:rsid w:val="00EE4963"/>
    <w:rsid w:val="00EE4B9B"/>
    <w:rsid w:val="00EE77B3"/>
    <w:rsid w:val="00EE7D3A"/>
    <w:rsid w:val="00F0214E"/>
    <w:rsid w:val="00F04C3A"/>
    <w:rsid w:val="00F07F46"/>
    <w:rsid w:val="00F100BE"/>
    <w:rsid w:val="00F109EB"/>
    <w:rsid w:val="00F10D21"/>
    <w:rsid w:val="00F13329"/>
    <w:rsid w:val="00F17587"/>
    <w:rsid w:val="00F23707"/>
    <w:rsid w:val="00F274E7"/>
    <w:rsid w:val="00F31839"/>
    <w:rsid w:val="00F37622"/>
    <w:rsid w:val="00F4282C"/>
    <w:rsid w:val="00F4313D"/>
    <w:rsid w:val="00F44668"/>
    <w:rsid w:val="00F45A31"/>
    <w:rsid w:val="00F4643E"/>
    <w:rsid w:val="00F54EEB"/>
    <w:rsid w:val="00F64B0B"/>
    <w:rsid w:val="00F653C2"/>
    <w:rsid w:val="00F66883"/>
    <w:rsid w:val="00F67F64"/>
    <w:rsid w:val="00F7098F"/>
    <w:rsid w:val="00F71771"/>
    <w:rsid w:val="00F71B51"/>
    <w:rsid w:val="00F72EE8"/>
    <w:rsid w:val="00F80B95"/>
    <w:rsid w:val="00F8178B"/>
    <w:rsid w:val="00F82595"/>
    <w:rsid w:val="00F855DD"/>
    <w:rsid w:val="00F86350"/>
    <w:rsid w:val="00F91DF0"/>
    <w:rsid w:val="00F93201"/>
    <w:rsid w:val="00F9425D"/>
    <w:rsid w:val="00FA259E"/>
    <w:rsid w:val="00FA2A2A"/>
    <w:rsid w:val="00FA3CAB"/>
    <w:rsid w:val="00FA5573"/>
    <w:rsid w:val="00FA611E"/>
    <w:rsid w:val="00FB2923"/>
    <w:rsid w:val="00FB2A21"/>
    <w:rsid w:val="00FB3948"/>
    <w:rsid w:val="00FB3D61"/>
    <w:rsid w:val="00FB4142"/>
    <w:rsid w:val="00FB6E1F"/>
    <w:rsid w:val="00FC0B48"/>
    <w:rsid w:val="00FC1548"/>
    <w:rsid w:val="00FC516F"/>
    <w:rsid w:val="00FC7389"/>
    <w:rsid w:val="00FC79ED"/>
    <w:rsid w:val="00FD1A76"/>
    <w:rsid w:val="00FD1D57"/>
    <w:rsid w:val="00FD2746"/>
    <w:rsid w:val="00FD3284"/>
    <w:rsid w:val="00FD3AF5"/>
    <w:rsid w:val="00FE0AD5"/>
    <w:rsid w:val="00FE4CC9"/>
    <w:rsid w:val="00FF08C0"/>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8A84"/>
  <w15:chartTrackingRefBased/>
  <w15:docId w15:val="{E54C5DC3-2C31-439D-8B6E-86D5CF93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018AE"/>
    <w:pPr>
      <w:keepNext/>
      <w:keepLines/>
      <w:widowControl w:val="0"/>
      <w:suppressAutoHyphens/>
      <w:autoSpaceDE w:val="0"/>
      <w:autoSpaceDN w:val="0"/>
      <w:adjustRightInd w:val="0"/>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800CD"/>
    <w:rPr>
      <w:i/>
      <w:iCs/>
      <w:color w:val="404040" w:themeColor="text1" w:themeTint="BF"/>
    </w:rPr>
  </w:style>
  <w:style w:type="character" w:styleId="Hyperlink">
    <w:name w:val="Hyperlink"/>
    <w:basedOn w:val="DefaultParagraphFont"/>
    <w:uiPriority w:val="99"/>
    <w:unhideWhenUsed/>
    <w:rsid w:val="005627E0"/>
    <w:rPr>
      <w:color w:val="0563C1" w:themeColor="hyperlink"/>
      <w:u w:val="single"/>
    </w:rPr>
  </w:style>
  <w:style w:type="character" w:styleId="UnresolvedMention">
    <w:name w:val="Unresolved Mention"/>
    <w:basedOn w:val="DefaultParagraphFont"/>
    <w:uiPriority w:val="99"/>
    <w:semiHidden/>
    <w:unhideWhenUsed/>
    <w:rsid w:val="005627E0"/>
    <w:rPr>
      <w:color w:val="605E5C"/>
      <w:shd w:val="clear" w:color="auto" w:fill="E1DFDD"/>
    </w:rPr>
  </w:style>
  <w:style w:type="paragraph" w:styleId="BalloonText">
    <w:name w:val="Balloon Text"/>
    <w:basedOn w:val="Normal"/>
    <w:link w:val="BalloonTextChar"/>
    <w:uiPriority w:val="99"/>
    <w:semiHidden/>
    <w:unhideWhenUsed/>
    <w:rsid w:val="00F4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68"/>
    <w:rPr>
      <w:rFonts w:ascii="Segoe UI" w:hAnsi="Segoe UI" w:cs="Segoe UI"/>
      <w:sz w:val="18"/>
      <w:szCs w:val="18"/>
    </w:rPr>
  </w:style>
  <w:style w:type="character" w:styleId="Strong">
    <w:name w:val="Strong"/>
    <w:basedOn w:val="DefaultParagraphFont"/>
    <w:uiPriority w:val="22"/>
    <w:qFormat/>
    <w:rsid w:val="00DE0AB5"/>
    <w:rPr>
      <w:b/>
      <w:bCs/>
    </w:rPr>
  </w:style>
  <w:style w:type="paragraph" w:styleId="NormalWeb">
    <w:name w:val="Normal (Web)"/>
    <w:basedOn w:val="Normal"/>
    <w:uiPriority w:val="99"/>
    <w:unhideWhenUsed/>
    <w:rsid w:val="00E0177D"/>
    <w:pPr>
      <w:suppressAutoHyphens/>
      <w:autoSpaceDN w:val="0"/>
      <w:spacing w:before="28" w:after="115" w:line="240" w:lineRule="auto"/>
    </w:pPr>
    <w:rPr>
      <w:rFonts w:ascii="Times New Roman" w:eastAsia="Times New Roman" w:hAnsi="Times New Roman" w:cs="Times New Roman"/>
      <w:color w:val="000000"/>
      <w:kern w:val="3"/>
      <w:sz w:val="24"/>
      <w:szCs w:val="24"/>
    </w:rPr>
  </w:style>
  <w:style w:type="character" w:customStyle="1" w:styleId="DefaultPara1">
    <w:name w:val="Default Para1"/>
    <w:uiPriority w:val="99"/>
    <w:rsid w:val="00E0177D"/>
  </w:style>
  <w:style w:type="character" w:styleId="Emphasis">
    <w:name w:val="Emphasis"/>
    <w:basedOn w:val="DefaultParagraphFont"/>
    <w:uiPriority w:val="20"/>
    <w:qFormat/>
    <w:rsid w:val="00E0177D"/>
    <w:rPr>
      <w:i/>
      <w:iCs/>
    </w:rPr>
  </w:style>
  <w:style w:type="paragraph" w:customStyle="1" w:styleId="Standard">
    <w:name w:val="Standard"/>
    <w:rsid w:val="00C4585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TableGrid">
    <w:name w:val="Table Grid"/>
    <w:basedOn w:val="TableNormal"/>
    <w:uiPriority w:val="39"/>
    <w:rsid w:val="002352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E6"/>
  </w:style>
  <w:style w:type="paragraph" w:styleId="Footer">
    <w:name w:val="footer"/>
    <w:basedOn w:val="Normal"/>
    <w:link w:val="FooterChar"/>
    <w:uiPriority w:val="99"/>
    <w:unhideWhenUsed/>
    <w:rsid w:val="00C8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E6"/>
  </w:style>
  <w:style w:type="paragraph" w:styleId="ListParagraph">
    <w:name w:val="List Paragraph"/>
    <w:basedOn w:val="Normal"/>
    <w:uiPriority w:val="34"/>
    <w:qFormat/>
    <w:rsid w:val="00FA259E"/>
    <w:pPr>
      <w:ind w:left="720"/>
      <w:contextualSpacing/>
    </w:pPr>
  </w:style>
  <w:style w:type="character" w:customStyle="1" w:styleId="Heading4Char">
    <w:name w:val="Heading 4 Char"/>
    <w:basedOn w:val="DefaultParagraphFont"/>
    <w:link w:val="Heading4"/>
    <w:uiPriority w:val="9"/>
    <w:rsid w:val="00A018AE"/>
    <w:rPr>
      <w:rFonts w:asciiTheme="majorHAnsi" w:eastAsiaTheme="majorEastAsia" w:hAnsiTheme="majorHAnsi" w:cstheme="majorBidi"/>
      <w:i/>
      <w:iCs/>
      <w:color w:val="2F5496" w:themeColor="accent1" w:themeShade="BF"/>
      <w:sz w:val="20"/>
      <w:szCs w:val="20"/>
    </w:rPr>
  </w:style>
  <w:style w:type="character" w:customStyle="1" w:styleId="vv">
    <w:name w:val="vv"/>
    <w:basedOn w:val="DefaultParagraphFont"/>
    <w:rsid w:val="008B19FD"/>
  </w:style>
  <w:style w:type="paragraph" w:styleId="PlainText">
    <w:name w:val="Plain Text"/>
    <w:basedOn w:val="Normal"/>
    <w:link w:val="PlainTextChar"/>
    <w:uiPriority w:val="99"/>
    <w:unhideWhenUsed/>
    <w:rsid w:val="008C7E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7E17"/>
    <w:rPr>
      <w:rFonts w:ascii="Calibri" w:hAnsi="Calibri"/>
      <w:szCs w:val="21"/>
    </w:rPr>
  </w:style>
  <w:style w:type="character" w:customStyle="1" w:styleId="Heading1Char">
    <w:name w:val="Heading 1 Char"/>
    <w:basedOn w:val="DefaultParagraphFont"/>
    <w:link w:val="Heading1"/>
    <w:uiPriority w:val="9"/>
    <w:rsid w:val="00927C24"/>
    <w:rPr>
      <w:rFonts w:asciiTheme="majorHAnsi" w:eastAsiaTheme="majorEastAsia" w:hAnsiTheme="majorHAnsi" w:cstheme="majorBidi"/>
      <w:color w:val="2F5496" w:themeColor="accent1" w:themeShade="BF"/>
      <w:sz w:val="32"/>
      <w:szCs w:val="32"/>
    </w:rPr>
  </w:style>
  <w:style w:type="paragraph" w:customStyle="1" w:styleId="TMarksFamily">
    <w:name w:val="T. Mark's Family:"/>
    <w:basedOn w:val="Normal"/>
    <w:qFormat/>
    <w:rsid w:val="0043638E"/>
    <w:pPr>
      <w:spacing w:line="256" w:lineRule="auto"/>
    </w:pPr>
    <w:rPr>
      <w:rFonts w:ascii="Arial" w:hAnsi="Arial" w:cs="Arial"/>
      <w:sz w:val="24"/>
      <w:szCs w:val="24"/>
    </w:rPr>
  </w:style>
  <w:style w:type="character" w:customStyle="1" w:styleId="contentpasted0">
    <w:name w:val="contentpasted0"/>
    <w:basedOn w:val="DefaultParagraphFont"/>
    <w:rsid w:val="00245CEC"/>
  </w:style>
  <w:style w:type="paragraph" w:styleId="ListBullet">
    <w:name w:val="List Bullet"/>
    <w:basedOn w:val="Normal"/>
    <w:uiPriority w:val="99"/>
    <w:semiHidden/>
    <w:unhideWhenUsed/>
    <w:rsid w:val="00677390"/>
    <w:pPr>
      <w:numPr>
        <w:numId w:val="7"/>
      </w:numPr>
      <w:autoSpaceDN w:val="0"/>
      <w:spacing w:line="254" w:lineRule="auto"/>
      <w:contextualSpacing/>
    </w:pPr>
  </w:style>
  <w:style w:type="character" w:customStyle="1" w:styleId="cc">
    <w:name w:val="cc"/>
    <w:basedOn w:val="DefaultParagraphFont"/>
    <w:rsid w:val="002B65B0"/>
  </w:style>
  <w:style w:type="character" w:customStyle="1" w:styleId="thinspace">
    <w:name w:val="thinspace"/>
    <w:basedOn w:val="DefaultParagraphFont"/>
    <w:rsid w:val="002B65B0"/>
  </w:style>
  <w:style w:type="paragraph" w:customStyle="1" w:styleId="Body">
    <w:name w:val="Body"/>
    <w:rsid w:val="003006F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8F4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A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923">
      <w:bodyDiv w:val="1"/>
      <w:marLeft w:val="0"/>
      <w:marRight w:val="0"/>
      <w:marTop w:val="0"/>
      <w:marBottom w:val="0"/>
      <w:divBdr>
        <w:top w:val="none" w:sz="0" w:space="0" w:color="auto"/>
        <w:left w:val="none" w:sz="0" w:space="0" w:color="auto"/>
        <w:bottom w:val="none" w:sz="0" w:space="0" w:color="auto"/>
        <w:right w:val="none" w:sz="0" w:space="0" w:color="auto"/>
      </w:divBdr>
    </w:div>
    <w:div w:id="56249753">
      <w:bodyDiv w:val="1"/>
      <w:marLeft w:val="0"/>
      <w:marRight w:val="0"/>
      <w:marTop w:val="0"/>
      <w:marBottom w:val="0"/>
      <w:divBdr>
        <w:top w:val="none" w:sz="0" w:space="0" w:color="auto"/>
        <w:left w:val="none" w:sz="0" w:space="0" w:color="auto"/>
        <w:bottom w:val="none" w:sz="0" w:space="0" w:color="auto"/>
        <w:right w:val="none" w:sz="0" w:space="0" w:color="auto"/>
      </w:divBdr>
    </w:div>
    <w:div w:id="74254942">
      <w:bodyDiv w:val="1"/>
      <w:marLeft w:val="0"/>
      <w:marRight w:val="0"/>
      <w:marTop w:val="0"/>
      <w:marBottom w:val="0"/>
      <w:divBdr>
        <w:top w:val="none" w:sz="0" w:space="0" w:color="auto"/>
        <w:left w:val="none" w:sz="0" w:space="0" w:color="auto"/>
        <w:bottom w:val="none" w:sz="0" w:space="0" w:color="auto"/>
        <w:right w:val="none" w:sz="0" w:space="0" w:color="auto"/>
      </w:divBdr>
    </w:div>
    <w:div w:id="81613837">
      <w:bodyDiv w:val="1"/>
      <w:marLeft w:val="0"/>
      <w:marRight w:val="0"/>
      <w:marTop w:val="0"/>
      <w:marBottom w:val="0"/>
      <w:divBdr>
        <w:top w:val="none" w:sz="0" w:space="0" w:color="auto"/>
        <w:left w:val="none" w:sz="0" w:space="0" w:color="auto"/>
        <w:bottom w:val="none" w:sz="0" w:space="0" w:color="auto"/>
        <w:right w:val="none" w:sz="0" w:space="0" w:color="auto"/>
      </w:divBdr>
    </w:div>
    <w:div w:id="86851441">
      <w:bodyDiv w:val="1"/>
      <w:marLeft w:val="0"/>
      <w:marRight w:val="0"/>
      <w:marTop w:val="0"/>
      <w:marBottom w:val="0"/>
      <w:divBdr>
        <w:top w:val="none" w:sz="0" w:space="0" w:color="auto"/>
        <w:left w:val="none" w:sz="0" w:space="0" w:color="auto"/>
        <w:bottom w:val="none" w:sz="0" w:space="0" w:color="auto"/>
        <w:right w:val="none" w:sz="0" w:space="0" w:color="auto"/>
      </w:divBdr>
    </w:div>
    <w:div w:id="89858247">
      <w:bodyDiv w:val="1"/>
      <w:marLeft w:val="0"/>
      <w:marRight w:val="0"/>
      <w:marTop w:val="0"/>
      <w:marBottom w:val="0"/>
      <w:divBdr>
        <w:top w:val="none" w:sz="0" w:space="0" w:color="auto"/>
        <w:left w:val="none" w:sz="0" w:space="0" w:color="auto"/>
        <w:bottom w:val="none" w:sz="0" w:space="0" w:color="auto"/>
        <w:right w:val="none" w:sz="0" w:space="0" w:color="auto"/>
      </w:divBdr>
    </w:div>
    <w:div w:id="124205710">
      <w:bodyDiv w:val="1"/>
      <w:marLeft w:val="0"/>
      <w:marRight w:val="0"/>
      <w:marTop w:val="0"/>
      <w:marBottom w:val="0"/>
      <w:divBdr>
        <w:top w:val="none" w:sz="0" w:space="0" w:color="auto"/>
        <w:left w:val="none" w:sz="0" w:space="0" w:color="auto"/>
        <w:bottom w:val="none" w:sz="0" w:space="0" w:color="auto"/>
        <w:right w:val="none" w:sz="0" w:space="0" w:color="auto"/>
      </w:divBdr>
    </w:div>
    <w:div w:id="138690031">
      <w:bodyDiv w:val="1"/>
      <w:marLeft w:val="0"/>
      <w:marRight w:val="0"/>
      <w:marTop w:val="0"/>
      <w:marBottom w:val="0"/>
      <w:divBdr>
        <w:top w:val="none" w:sz="0" w:space="0" w:color="auto"/>
        <w:left w:val="none" w:sz="0" w:space="0" w:color="auto"/>
        <w:bottom w:val="none" w:sz="0" w:space="0" w:color="auto"/>
        <w:right w:val="none" w:sz="0" w:space="0" w:color="auto"/>
      </w:divBdr>
    </w:div>
    <w:div w:id="246228377">
      <w:bodyDiv w:val="1"/>
      <w:marLeft w:val="0"/>
      <w:marRight w:val="0"/>
      <w:marTop w:val="0"/>
      <w:marBottom w:val="0"/>
      <w:divBdr>
        <w:top w:val="none" w:sz="0" w:space="0" w:color="auto"/>
        <w:left w:val="none" w:sz="0" w:space="0" w:color="auto"/>
        <w:bottom w:val="none" w:sz="0" w:space="0" w:color="auto"/>
        <w:right w:val="none" w:sz="0" w:space="0" w:color="auto"/>
      </w:divBdr>
    </w:div>
    <w:div w:id="291138882">
      <w:bodyDiv w:val="1"/>
      <w:marLeft w:val="0"/>
      <w:marRight w:val="0"/>
      <w:marTop w:val="0"/>
      <w:marBottom w:val="0"/>
      <w:divBdr>
        <w:top w:val="none" w:sz="0" w:space="0" w:color="auto"/>
        <w:left w:val="none" w:sz="0" w:space="0" w:color="auto"/>
        <w:bottom w:val="none" w:sz="0" w:space="0" w:color="auto"/>
        <w:right w:val="none" w:sz="0" w:space="0" w:color="auto"/>
      </w:divBdr>
    </w:div>
    <w:div w:id="306395675">
      <w:bodyDiv w:val="1"/>
      <w:marLeft w:val="0"/>
      <w:marRight w:val="0"/>
      <w:marTop w:val="0"/>
      <w:marBottom w:val="0"/>
      <w:divBdr>
        <w:top w:val="none" w:sz="0" w:space="0" w:color="auto"/>
        <w:left w:val="none" w:sz="0" w:space="0" w:color="auto"/>
        <w:bottom w:val="none" w:sz="0" w:space="0" w:color="auto"/>
        <w:right w:val="none" w:sz="0" w:space="0" w:color="auto"/>
      </w:divBdr>
    </w:div>
    <w:div w:id="328992021">
      <w:bodyDiv w:val="1"/>
      <w:marLeft w:val="0"/>
      <w:marRight w:val="0"/>
      <w:marTop w:val="0"/>
      <w:marBottom w:val="0"/>
      <w:divBdr>
        <w:top w:val="none" w:sz="0" w:space="0" w:color="auto"/>
        <w:left w:val="none" w:sz="0" w:space="0" w:color="auto"/>
        <w:bottom w:val="none" w:sz="0" w:space="0" w:color="auto"/>
        <w:right w:val="none" w:sz="0" w:space="0" w:color="auto"/>
      </w:divBdr>
    </w:div>
    <w:div w:id="369375901">
      <w:bodyDiv w:val="1"/>
      <w:marLeft w:val="0"/>
      <w:marRight w:val="0"/>
      <w:marTop w:val="0"/>
      <w:marBottom w:val="0"/>
      <w:divBdr>
        <w:top w:val="none" w:sz="0" w:space="0" w:color="auto"/>
        <w:left w:val="none" w:sz="0" w:space="0" w:color="auto"/>
        <w:bottom w:val="none" w:sz="0" w:space="0" w:color="auto"/>
        <w:right w:val="none" w:sz="0" w:space="0" w:color="auto"/>
      </w:divBdr>
    </w:div>
    <w:div w:id="393356347">
      <w:bodyDiv w:val="1"/>
      <w:marLeft w:val="0"/>
      <w:marRight w:val="0"/>
      <w:marTop w:val="0"/>
      <w:marBottom w:val="0"/>
      <w:divBdr>
        <w:top w:val="none" w:sz="0" w:space="0" w:color="auto"/>
        <w:left w:val="none" w:sz="0" w:space="0" w:color="auto"/>
        <w:bottom w:val="none" w:sz="0" w:space="0" w:color="auto"/>
        <w:right w:val="none" w:sz="0" w:space="0" w:color="auto"/>
      </w:divBdr>
    </w:div>
    <w:div w:id="423067257">
      <w:bodyDiv w:val="1"/>
      <w:marLeft w:val="0"/>
      <w:marRight w:val="0"/>
      <w:marTop w:val="0"/>
      <w:marBottom w:val="0"/>
      <w:divBdr>
        <w:top w:val="none" w:sz="0" w:space="0" w:color="auto"/>
        <w:left w:val="none" w:sz="0" w:space="0" w:color="auto"/>
        <w:bottom w:val="none" w:sz="0" w:space="0" w:color="auto"/>
        <w:right w:val="none" w:sz="0" w:space="0" w:color="auto"/>
      </w:divBdr>
    </w:div>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516502982">
      <w:bodyDiv w:val="1"/>
      <w:marLeft w:val="0"/>
      <w:marRight w:val="0"/>
      <w:marTop w:val="0"/>
      <w:marBottom w:val="0"/>
      <w:divBdr>
        <w:top w:val="none" w:sz="0" w:space="0" w:color="auto"/>
        <w:left w:val="none" w:sz="0" w:space="0" w:color="auto"/>
        <w:bottom w:val="none" w:sz="0" w:space="0" w:color="auto"/>
        <w:right w:val="none" w:sz="0" w:space="0" w:color="auto"/>
      </w:divBdr>
    </w:div>
    <w:div w:id="548998411">
      <w:bodyDiv w:val="1"/>
      <w:marLeft w:val="0"/>
      <w:marRight w:val="0"/>
      <w:marTop w:val="0"/>
      <w:marBottom w:val="0"/>
      <w:divBdr>
        <w:top w:val="none" w:sz="0" w:space="0" w:color="auto"/>
        <w:left w:val="none" w:sz="0" w:space="0" w:color="auto"/>
        <w:bottom w:val="none" w:sz="0" w:space="0" w:color="auto"/>
        <w:right w:val="none" w:sz="0" w:space="0" w:color="auto"/>
      </w:divBdr>
    </w:div>
    <w:div w:id="553583658">
      <w:bodyDiv w:val="1"/>
      <w:marLeft w:val="0"/>
      <w:marRight w:val="0"/>
      <w:marTop w:val="0"/>
      <w:marBottom w:val="0"/>
      <w:divBdr>
        <w:top w:val="none" w:sz="0" w:space="0" w:color="auto"/>
        <w:left w:val="none" w:sz="0" w:space="0" w:color="auto"/>
        <w:bottom w:val="none" w:sz="0" w:space="0" w:color="auto"/>
        <w:right w:val="none" w:sz="0" w:space="0" w:color="auto"/>
      </w:divBdr>
    </w:div>
    <w:div w:id="570776031">
      <w:bodyDiv w:val="1"/>
      <w:marLeft w:val="0"/>
      <w:marRight w:val="0"/>
      <w:marTop w:val="0"/>
      <w:marBottom w:val="0"/>
      <w:divBdr>
        <w:top w:val="none" w:sz="0" w:space="0" w:color="auto"/>
        <w:left w:val="none" w:sz="0" w:space="0" w:color="auto"/>
        <w:bottom w:val="none" w:sz="0" w:space="0" w:color="auto"/>
        <w:right w:val="none" w:sz="0" w:space="0" w:color="auto"/>
      </w:divBdr>
    </w:div>
    <w:div w:id="612632489">
      <w:bodyDiv w:val="1"/>
      <w:marLeft w:val="0"/>
      <w:marRight w:val="0"/>
      <w:marTop w:val="0"/>
      <w:marBottom w:val="0"/>
      <w:divBdr>
        <w:top w:val="none" w:sz="0" w:space="0" w:color="auto"/>
        <w:left w:val="none" w:sz="0" w:space="0" w:color="auto"/>
        <w:bottom w:val="none" w:sz="0" w:space="0" w:color="auto"/>
        <w:right w:val="none" w:sz="0" w:space="0" w:color="auto"/>
      </w:divBdr>
    </w:div>
    <w:div w:id="626081032">
      <w:bodyDiv w:val="1"/>
      <w:marLeft w:val="0"/>
      <w:marRight w:val="0"/>
      <w:marTop w:val="0"/>
      <w:marBottom w:val="0"/>
      <w:divBdr>
        <w:top w:val="none" w:sz="0" w:space="0" w:color="auto"/>
        <w:left w:val="none" w:sz="0" w:space="0" w:color="auto"/>
        <w:bottom w:val="none" w:sz="0" w:space="0" w:color="auto"/>
        <w:right w:val="none" w:sz="0" w:space="0" w:color="auto"/>
      </w:divBdr>
    </w:div>
    <w:div w:id="634988509">
      <w:bodyDiv w:val="1"/>
      <w:marLeft w:val="0"/>
      <w:marRight w:val="0"/>
      <w:marTop w:val="0"/>
      <w:marBottom w:val="0"/>
      <w:divBdr>
        <w:top w:val="none" w:sz="0" w:space="0" w:color="auto"/>
        <w:left w:val="none" w:sz="0" w:space="0" w:color="auto"/>
        <w:bottom w:val="none" w:sz="0" w:space="0" w:color="auto"/>
        <w:right w:val="none" w:sz="0" w:space="0" w:color="auto"/>
      </w:divBdr>
    </w:div>
    <w:div w:id="636112372">
      <w:bodyDiv w:val="1"/>
      <w:marLeft w:val="0"/>
      <w:marRight w:val="0"/>
      <w:marTop w:val="0"/>
      <w:marBottom w:val="0"/>
      <w:divBdr>
        <w:top w:val="none" w:sz="0" w:space="0" w:color="auto"/>
        <w:left w:val="none" w:sz="0" w:space="0" w:color="auto"/>
        <w:bottom w:val="none" w:sz="0" w:space="0" w:color="auto"/>
        <w:right w:val="none" w:sz="0" w:space="0" w:color="auto"/>
      </w:divBdr>
    </w:div>
    <w:div w:id="641694261">
      <w:bodyDiv w:val="1"/>
      <w:marLeft w:val="0"/>
      <w:marRight w:val="0"/>
      <w:marTop w:val="0"/>
      <w:marBottom w:val="0"/>
      <w:divBdr>
        <w:top w:val="none" w:sz="0" w:space="0" w:color="auto"/>
        <w:left w:val="none" w:sz="0" w:space="0" w:color="auto"/>
        <w:bottom w:val="none" w:sz="0" w:space="0" w:color="auto"/>
        <w:right w:val="none" w:sz="0" w:space="0" w:color="auto"/>
      </w:divBdr>
    </w:div>
    <w:div w:id="703747833">
      <w:bodyDiv w:val="1"/>
      <w:marLeft w:val="0"/>
      <w:marRight w:val="0"/>
      <w:marTop w:val="0"/>
      <w:marBottom w:val="0"/>
      <w:divBdr>
        <w:top w:val="none" w:sz="0" w:space="0" w:color="auto"/>
        <w:left w:val="none" w:sz="0" w:space="0" w:color="auto"/>
        <w:bottom w:val="none" w:sz="0" w:space="0" w:color="auto"/>
        <w:right w:val="none" w:sz="0" w:space="0" w:color="auto"/>
      </w:divBdr>
    </w:div>
    <w:div w:id="739404461">
      <w:bodyDiv w:val="1"/>
      <w:marLeft w:val="0"/>
      <w:marRight w:val="0"/>
      <w:marTop w:val="0"/>
      <w:marBottom w:val="0"/>
      <w:divBdr>
        <w:top w:val="none" w:sz="0" w:space="0" w:color="auto"/>
        <w:left w:val="none" w:sz="0" w:space="0" w:color="auto"/>
        <w:bottom w:val="none" w:sz="0" w:space="0" w:color="auto"/>
        <w:right w:val="none" w:sz="0" w:space="0" w:color="auto"/>
      </w:divBdr>
    </w:div>
    <w:div w:id="762215846">
      <w:bodyDiv w:val="1"/>
      <w:marLeft w:val="0"/>
      <w:marRight w:val="0"/>
      <w:marTop w:val="0"/>
      <w:marBottom w:val="0"/>
      <w:divBdr>
        <w:top w:val="none" w:sz="0" w:space="0" w:color="auto"/>
        <w:left w:val="none" w:sz="0" w:space="0" w:color="auto"/>
        <w:bottom w:val="none" w:sz="0" w:space="0" w:color="auto"/>
        <w:right w:val="none" w:sz="0" w:space="0" w:color="auto"/>
      </w:divBdr>
    </w:div>
    <w:div w:id="790516061">
      <w:bodyDiv w:val="1"/>
      <w:marLeft w:val="0"/>
      <w:marRight w:val="0"/>
      <w:marTop w:val="0"/>
      <w:marBottom w:val="0"/>
      <w:divBdr>
        <w:top w:val="none" w:sz="0" w:space="0" w:color="auto"/>
        <w:left w:val="none" w:sz="0" w:space="0" w:color="auto"/>
        <w:bottom w:val="none" w:sz="0" w:space="0" w:color="auto"/>
        <w:right w:val="none" w:sz="0" w:space="0" w:color="auto"/>
      </w:divBdr>
    </w:div>
    <w:div w:id="815149730">
      <w:bodyDiv w:val="1"/>
      <w:marLeft w:val="0"/>
      <w:marRight w:val="0"/>
      <w:marTop w:val="0"/>
      <w:marBottom w:val="0"/>
      <w:divBdr>
        <w:top w:val="none" w:sz="0" w:space="0" w:color="auto"/>
        <w:left w:val="none" w:sz="0" w:space="0" w:color="auto"/>
        <w:bottom w:val="none" w:sz="0" w:space="0" w:color="auto"/>
        <w:right w:val="none" w:sz="0" w:space="0" w:color="auto"/>
      </w:divBdr>
    </w:div>
    <w:div w:id="820998317">
      <w:bodyDiv w:val="1"/>
      <w:marLeft w:val="0"/>
      <w:marRight w:val="0"/>
      <w:marTop w:val="0"/>
      <w:marBottom w:val="0"/>
      <w:divBdr>
        <w:top w:val="none" w:sz="0" w:space="0" w:color="auto"/>
        <w:left w:val="none" w:sz="0" w:space="0" w:color="auto"/>
        <w:bottom w:val="none" w:sz="0" w:space="0" w:color="auto"/>
        <w:right w:val="none" w:sz="0" w:space="0" w:color="auto"/>
      </w:divBdr>
    </w:div>
    <w:div w:id="882981912">
      <w:bodyDiv w:val="1"/>
      <w:marLeft w:val="0"/>
      <w:marRight w:val="0"/>
      <w:marTop w:val="0"/>
      <w:marBottom w:val="0"/>
      <w:divBdr>
        <w:top w:val="none" w:sz="0" w:space="0" w:color="auto"/>
        <w:left w:val="none" w:sz="0" w:space="0" w:color="auto"/>
        <w:bottom w:val="none" w:sz="0" w:space="0" w:color="auto"/>
        <w:right w:val="none" w:sz="0" w:space="0" w:color="auto"/>
      </w:divBdr>
    </w:div>
    <w:div w:id="885262596">
      <w:bodyDiv w:val="1"/>
      <w:marLeft w:val="0"/>
      <w:marRight w:val="0"/>
      <w:marTop w:val="0"/>
      <w:marBottom w:val="0"/>
      <w:divBdr>
        <w:top w:val="none" w:sz="0" w:space="0" w:color="auto"/>
        <w:left w:val="none" w:sz="0" w:space="0" w:color="auto"/>
        <w:bottom w:val="none" w:sz="0" w:space="0" w:color="auto"/>
        <w:right w:val="none" w:sz="0" w:space="0" w:color="auto"/>
      </w:divBdr>
    </w:div>
    <w:div w:id="903876837">
      <w:bodyDiv w:val="1"/>
      <w:marLeft w:val="0"/>
      <w:marRight w:val="0"/>
      <w:marTop w:val="0"/>
      <w:marBottom w:val="0"/>
      <w:divBdr>
        <w:top w:val="none" w:sz="0" w:space="0" w:color="auto"/>
        <w:left w:val="none" w:sz="0" w:space="0" w:color="auto"/>
        <w:bottom w:val="none" w:sz="0" w:space="0" w:color="auto"/>
        <w:right w:val="none" w:sz="0" w:space="0" w:color="auto"/>
      </w:divBdr>
      <w:divsChild>
        <w:div w:id="521357685">
          <w:marLeft w:val="0"/>
          <w:marRight w:val="0"/>
          <w:marTop w:val="0"/>
          <w:marBottom w:val="180"/>
          <w:divBdr>
            <w:top w:val="none" w:sz="0" w:space="0" w:color="auto"/>
            <w:left w:val="none" w:sz="0" w:space="0" w:color="auto"/>
            <w:bottom w:val="none" w:sz="0" w:space="0" w:color="auto"/>
            <w:right w:val="none" w:sz="0" w:space="0" w:color="auto"/>
          </w:divBdr>
        </w:div>
        <w:div w:id="665791050">
          <w:marLeft w:val="0"/>
          <w:marRight w:val="0"/>
          <w:marTop w:val="0"/>
          <w:marBottom w:val="180"/>
          <w:divBdr>
            <w:top w:val="none" w:sz="0" w:space="0" w:color="auto"/>
            <w:left w:val="none" w:sz="0" w:space="0" w:color="auto"/>
            <w:bottom w:val="none" w:sz="0" w:space="0" w:color="auto"/>
            <w:right w:val="none" w:sz="0" w:space="0" w:color="auto"/>
          </w:divBdr>
        </w:div>
        <w:div w:id="1761827527">
          <w:marLeft w:val="0"/>
          <w:marRight w:val="0"/>
          <w:marTop w:val="0"/>
          <w:marBottom w:val="180"/>
          <w:divBdr>
            <w:top w:val="none" w:sz="0" w:space="0" w:color="auto"/>
            <w:left w:val="none" w:sz="0" w:space="0" w:color="auto"/>
            <w:bottom w:val="none" w:sz="0" w:space="0" w:color="auto"/>
            <w:right w:val="none" w:sz="0" w:space="0" w:color="auto"/>
          </w:divBdr>
        </w:div>
      </w:divsChild>
    </w:div>
    <w:div w:id="923956202">
      <w:bodyDiv w:val="1"/>
      <w:marLeft w:val="0"/>
      <w:marRight w:val="0"/>
      <w:marTop w:val="0"/>
      <w:marBottom w:val="0"/>
      <w:divBdr>
        <w:top w:val="none" w:sz="0" w:space="0" w:color="auto"/>
        <w:left w:val="none" w:sz="0" w:space="0" w:color="auto"/>
        <w:bottom w:val="none" w:sz="0" w:space="0" w:color="auto"/>
        <w:right w:val="none" w:sz="0" w:space="0" w:color="auto"/>
      </w:divBdr>
    </w:div>
    <w:div w:id="942422217">
      <w:bodyDiv w:val="1"/>
      <w:marLeft w:val="0"/>
      <w:marRight w:val="0"/>
      <w:marTop w:val="0"/>
      <w:marBottom w:val="0"/>
      <w:divBdr>
        <w:top w:val="none" w:sz="0" w:space="0" w:color="auto"/>
        <w:left w:val="none" w:sz="0" w:space="0" w:color="auto"/>
        <w:bottom w:val="none" w:sz="0" w:space="0" w:color="auto"/>
        <w:right w:val="none" w:sz="0" w:space="0" w:color="auto"/>
      </w:divBdr>
    </w:div>
    <w:div w:id="949161624">
      <w:bodyDiv w:val="1"/>
      <w:marLeft w:val="0"/>
      <w:marRight w:val="0"/>
      <w:marTop w:val="0"/>
      <w:marBottom w:val="0"/>
      <w:divBdr>
        <w:top w:val="none" w:sz="0" w:space="0" w:color="auto"/>
        <w:left w:val="none" w:sz="0" w:space="0" w:color="auto"/>
        <w:bottom w:val="none" w:sz="0" w:space="0" w:color="auto"/>
        <w:right w:val="none" w:sz="0" w:space="0" w:color="auto"/>
      </w:divBdr>
    </w:div>
    <w:div w:id="997465683">
      <w:bodyDiv w:val="1"/>
      <w:marLeft w:val="0"/>
      <w:marRight w:val="0"/>
      <w:marTop w:val="0"/>
      <w:marBottom w:val="0"/>
      <w:divBdr>
        <w:top w:val="none" w:sz="0" w:space="0" w:color="auto"/>
        <w:left w:val="none" w:sz="0" w:space="0" w:color="auto"/>
        <w:bottom w:val="none" w:sz="0" w:space="0" w:color="auto"/>
        <w:right w:val="none" w:sz="0" w:space="0" w:color="auto"/>
      </w:divBdr>
    </w:div>
    <w:div w:id="1000809785">
      <w:bodyDiv w:val="1"/>
      <w:marLeft w:val="0"/>
      <w:marRight w:val="0"/>
      <w:marTop w:val="0"/>
      <w:marBottom w:val="0"/>
      <w:divBdr>
        <w:top w:val="none" w:sz="0" w:space="0" w:color="auto"/>
        <w:left w:val="none" w:sz="0" w:space="0" w:color="auto"/>
        <w:bottom w:val="none" w:sz="0" w:space="0" w:color="auto"/>
        <w:right w:val="none" w:sz="0" w:space="0" w:color="auto"/>
      </w:divBdr>
    </w:div>
    <w:div w:id="1028095655">
      <w:bodyDiv w:val="1"/>
      <w:marLeft w:val="0"/>
      <w:marRight w:val="0"/>
      <w:marTop w:val="0"/>
      <w:marBottom w:val="0"/>
      <w:divBdr>
        <w:top w:val="none" w:sz="0" w:space="0" w:color="auto"/>
        <w:left w:val="none" w:sz="0" w:space="0" w:color="auto"/>
        <w:bottom w:val="none" w:sz="0" w:space="0" w:color="auto"/>
        <w:right w:val="none" w:sz="0" w:space="0" w:color="auto"/>
      </w:divBdr>
    </w:div>
    <w:div w:id="1066731111">
      <w:bodyDiv w:val="1"/>
      <w:marLeft w:val="0"/>
      <w:marRight w:val="0"/>
      <w:marTop w:val="0"/>
      <w:marBottom w:val="0"/>
      <w:divBdr>
        <w:top w:val="none" w:sz="0" w:space="0" w:color="auto"/>
        <w:left w:val="none" w:sz="0" w:space="0" w:color="auto"/>
        <w:bottom w:val="none" w:sz="0" w:space="0" w:color="auto"/>
        <w:right w:val="none" w:sz="0" w:space="0" w:color="auto"/>
      </w:divBdr>
    </w:div>
    <w:div w:id="1095370890">
      <w:bodyDiv w:val="1"/>
      <w:marLeft w:val="0"/>
      <w:marRight w:val="0"/>
      <w:marTop w:val="0"/>
      <w:marBottom w:val="0"/>
      <w:divBdr>
        <w:top w:val="none" w:sz="0" w:space="0" w:color="auto"/>
        <w:left w:val="none" w:sz="0" w:space="0" w:color="auto"/>
        <w:bottom w:val="none" w:sz="0" w:space="0" w:color="auto"/>
        <w:right w:val="none" w:sz="0" w:space="0" w:color="auto"/>
      </w:divBdr>
    </w:div>
    <w:div w:id="1102067987">
      <w:bodyDiv w:val="1"/>
      <w:marLeft w:val="0"/>
      <w:marRight w:val="0"/>
      <w:marTop w:val="0"/>
      <w:marBottom w:val="0"/>
      <w:divBdr>
        <w:top w:val="none" w:sz="0" w:space="0" w:color="auto"/>
        <w:left w:val="none" w:sz="0" w:space="0" w:color="auto"/>
        <w:bottom w:val="none" w:sz="0" w:space="0" w:color="auto"/>
        <w:right w:val="none" w:sz="0" w:space="0" w:color="auto"/>
      </w:divBdr>
    </w:div>
    <w:div w:id="1314795469">
      <w:bodyDiv w:val="1"/>
      <w:marLeft w:val="0"/>
      <w:marRight w:val="0"/>
      <w:marTop w:val="0"/>
      <w:marBottom w:val="0"/>
      <w:divBdr>
        <w:top w:val="none" w:sz="0" w:space="0" w:color="auto"/>
        <w:left w:val="none" w:sz="0" w:space="0" w:color="auto"/>
        <w:bottom w:val="none" w:sz="0" w:space="0" w:color="auto"/>
        <w:right w:val="none" w:sz="0" w:space="0" w:color="auto"/>
      </w:divBdr>
    </w:div>
    <w:div w:id="1349987701">
      <w:bodyDiv w:val="1"/>
      <w:marLeft w:val="0"/>
      <w:marRight w:val="0"/>
      <w:marTop w:val="0"/>
      <w:marBottom w:val="0"/>
      <w:divBdr>
        <w:top w:val="none" w:sz="0" w:space="0" w:color="auto"/>
        <w:left w:val="none" w:sz="0" w:space="0" w:color="auto"/>
        <w:bottom w:val="none" w:sz="0" w:space="0" w:color="auto"/>
        <w:right w:val="none" w:sz="0" w:space="0" w:color="auto"/>
      </w:divBdr>
    </w:div>
    <w:div w:id="1382899244">
      <w:bodyDiv w:val="1"/>
      <w:marLeft w:val="0"/>
      <w:marRight w:val="0"/>
      <w:marTop w:val="0"/>
      <w:marBottom w:val="0"/>
      <w:divBdr>
        <w:top w:val="none" w:sz="0" w:space="0" w:color="auto"/>
        <w:left w:val="none" w:sz="0" w:space="0" w:color="auto"/>
        <w:bottom w:val="none" w:sz="0" w:space="0" w:color="auto"/>
        <w:right w:val="none" w:sz="0" w:space="0" w:color="auto"/>
      </w:divBdr>
    </w:div>
    <w:div w:id="1385448616">
      <w:bodyDiv w:val="1"/>
      <w:marLeft w:val="0"/>
      <w:marRight w:val="0"/>
      <w:marTop w:val="0"/>
      <w:marBottom w:val="0"/>
      <w:divBdr>
        <w:top w:val="none" w:sz="0" w:space="0" w:color="auto"/>
        <w:left w:val="none" w:sz="0" w:space="0" w:color="auto"/>
        <w:bottom w:val="none" w:sz="0" w:space="0" w:color="auto"/>
        <w:right w:val="none" w:sz="0" w:space="0" w:color="auto"/>
      </w:divBdr>
    </w:div>
    <w:div w:id="1407803072">
      <w:bodyDiv w:val="1"/>
      <w:marLeft w:val="0"/>
      <w:marRight w:val="0"/>
      <w:marTop w:val="0"/>
      <w:marBottom w:val="0"/>
      <w:divBdr>
        <w:top w:val="none" w:sz="0" w:space="0" w:color="auto"/>
        <w:left w:val="none" w:sz="0" w:space="0" w:color="auto"/>
        <w:bottom w:val="none" w:sz="0" w:space="0" w:color="auto"/>
        <w:right w:val="none" w:sz="0" w:space="0" w:color="auto"/>
      </w:divBdr>
    </w:div>
    <w:div w:id="1461799383">
      <w:bodyDiv w:val="1"/>
      <w:marLeft w:val="0"/>
      <w:marRight w:val="0"/>
      <w:marTop w:val="0"/>
      <w:marBottom w:val="0"/>
      <w:divBdr>
        <w:top w:val="none" w:sz="0" w:space="0" w:color="auto"/>
        <w:left w:val="none" w:sz="0" w:space="0" w:color="auto"/>
        <w:bottom w:val="none" w:sz="0" w:space="0" w:color="auto"/>
        <w:right w:val="none" w:sz="0" w:space="0" w:color="auto"/>
      </w:divBdr>
    </w:div>
    <w:div w:id="1483621542">
      <w:bodyDiv w:val="1"/>
      <w:marLeft w:val="0"/>
      <w:marRight w:val="0"/>
      <w:marTop w:val="0"/>
      <w:marBottom w:val="0"/>
      <w:divBdr>
        <w:top w:val="none" w:sz="0" w:space="0" w:color="auto"/>
        <w:left w:val="none" w:sz="0" w:space="0" w:color="auto"/>
        <w:bottom w:val="none" w:sz="0" w:space="0" w:color="auto"/>
        <w:right w:val="none" w:sz="0" w:space="0" w:color="auto"/>
      </w:divBdr>
    </w:div>
    <w:div w:id="1523084678">
      <w:bodyDiv w:val="1"/>
      <w:marLeft w:val="0"/>
      <w:marRight w:val="0"/>
      <w:marTop w:val="0"/>
      <w:marBottom w:val="0"/>
      <w:divBdr>
        <w:top w:val="none" w:sz="0" w:space="0" w:color="auto"/>
        <w:left w:val="none" w:sz="0" w:space="0" w:color="auto"/>
        <w:bottom w:val="none" w:sz="0" w:space="0" w:color="auto"/>
        <w:right w:val="none" w:sz="0" w:space="0" w:color="auto"/>
      </w:divBdr>
    </w:div>
    <w:div w:id="1529876008">
      <w:bodyDiv w:val="1"/>
      <w:marLeft w:val="0"/>
      <w:marRight w:val="0"/>
      <w:marTop w:val="0"/>
      <w:marBottom w:val="0"/>
      <w:divBdr>
        <w:top w:val="none" w:sz="0" w:space="0" w:color="auto"/>
        <w:left w:val="none" w:sz="0" w:space="0" w:color="auto"/>
        <w:bottom w:val="none" w:sz="0" w:space="0" w:color="auto"/>
        <w:right w:val="none" w:sz="0" w:space="0" w:color="auto"/>
      </w:divBdr>
    </w:div>
    <w:div w:id="1592617867">
      <w:bodyDiv w:val="1"/>
      <w:marLeft w:val="0"/>
      <w:marRight w:val="0"/>
      <w:marTop w:val="0"/>
      <w:marBottom w:val="0"/>
      <w:divBdr>
        <w:top w:val="none" w:sz="0" w:space="0" w:color="auto"/>
        <w:left w:val="none" w:sz="0" w:space="0" w:color="auto"/>
        <w:bottom w:val="none" w:sz="0" w:space="0" w:color="auto"/>
        <w:right w:val="none" w:sz="0" w:space="0" w:color="auto"/>
      </w:divBdr>
    </w:div>
    <w:div w:id="1606576799">
      <w:bodyDiv w:val="1"/>
      <w:marLeft w:val="0"/>
      <w:marRight w:val="0"/>
      <w:marTop w:val="0"/>
      <w:marBottom w:val="0"/>
      <w:divBdr>
        <w:top w:val="none" w:sz="0" w:space="0" w:color="auto"/>
        <w:left w:val="none" w:sz="0" w:space="0" w:color="auto"/>
        <w:bottom w:val="none" w:sz="0" w:space="0" w:color="auto"/>
        <w:right w:val="none" w:sz="0" w:space="0" w:color="auto"/>
      </w:divBdr>
    </w:div>
    <w:div w:id="1680932917">
      <w:bodyDiv w:val="1"/>
      <w:marLeft w:val="0"/>
      <w:marRight w:val="0"/>
      <w:marTop w:val="0"/>
      <w:marBottom w:val="0"/>
      <w:divBdr>
        <w:top w:val="none" w:sz="0" w:space="0" w:color="auto"/>
        <w:left w:val="none" w:sz="0" w:space="0" w:color="auto"/>
        <w:bottom w:val="none" w:sz="0" w:space="0" w:color="auto"/>
        <w:right w:val="none" w:sz="0" w:space="0" w:color="auto"/>
      </w:divBdr>
    </w:div>
    <w:div w:id="1681203708">
      <w:bodyDiv w:val="1"/>
      <w:marLeft w:val="0"/>
      <w:marRight w:val="0"/>
      <w:marTop w:val="0"/>
      <w:marBottom w:val="0"/>
      <w:divBdr>
        <w:top w:val="none" w:sz="0" w:space="0" w:color="auto"/>
        <w:left w:val="none" w:sz="0" w:space="0" w:color="auto"/>
        <w:bottom w:val="none" w:sz="0" w:space="0" w:color="auto"/>
        <w:right w:val="none" w:sz="0" w:space="0" w:color="auto"/>
      </w:divBdr>
    </w:div>
    <w:div w:id="1726637784">
      <w:bodyDiv w:val="1"/>
      <w:marLeft w:val="0"/>
      <w:marRight w:val="0"/>
      <w:marTop w:val="0"/>
      <w:marBottom w:val="0"/>
      <w:divBdr>
        <w:top w:val="none" w:sz="0" w:space="0" w:color="auto"/>
        <w:left w:val="none" w:sz="0" w:space="0" w:color="auto"/>
        <w:bottom w:val="none" w:sz="0" w:space="0" w:color="auto"/>
        <w:right w:val="none" w:sz="0" w:space="0" w:color="auto"/>
      </w:divBdr>
    </w:div>
    <w:div w:id="1728144539">
      <w:bodyDiv w:val="1"/>
      <w:marLeft w:val="0"/>
      <w:marRight w:val="0"/>
      <w:marTop w:val="0"/>
      <w:marBottom w:val="0"/>
      <w:divBdr>
        <w:top w:val="none" w:sz="0" w:space="0" w:color="auto"/>
        <w:left w:val="none" w:sz="0" w:space="0" w:color="auto"/>
        <w:bottom w:val="none" w:sz="0" w:space="0" w:color="auto"/>
        <w:right w:val="none" w:sz="0" w:space="0" w:color="auto"/>
      </w:divBdr>
    </w:div>
    <w:div w:id="1735203917">
      <w:bodyDiv w:val="1"/>
      <w:marLeft w:val="0"/>
      <w:marRight w:val="0"/>
      <w:marTop w:val="0"/>
      <w:marBottom w:val="0"/>
      <w:divBdr>
        <w:top w:val="none" w:sz="0" w:space="0" w:color="auto"/>
        <w:left w:val="none" w:sz="0" w:space="0" w:color="auto"/>
        <w:bottom w:val="none" w:sz="0" w:space="0" w:color="auto"/>
        <w:right w:val="none" w:sz="0" w:space="0" w:color="auto"/>
      </w:divBdr>
    </w:div>
    <w:div w:id="1773278545">
      <w:bodyDiv w:val="1"/>
      <w:marLeft w:val="0"/>
      <w:marRight w:val="0"/>
      <w:marTop w:val="0"/>
      <w:marBottom w:val="0"/>
      <w:divBdr>
        <w:top w:val="none" w:sz="0" w:space="0" w:color="auto"/>
        <w:left w:val="none" w:sz="0" w:space="0" w:color="auto"/>
        <w:bottom w:val="none" w:sz="0" w:space="0" w:color="auto"/>
        <w:right w:val="none" w:sz="0" w:space="0" w:color="auto"/>
      </w:divBdr>
    </w:div>
    <w:div w:id="1824345364">
      <w:bodyDiv w:val="1"/>
      <w:marLeft w:val="0"/>
      <w:marRight w:val="0"/>
      <w:marTop w:val="0"/>
      <w:marBottom w:val="0"/>
      <w:divBdr>
        <w:top w:val="none" w:sz="0" w:space="0" w:color="auto"/>
        <w:left w:val="none" w:sz="0" w:space="0" w:color="auto"/>
        <w:bottom w:val="none" w:sz="0" w:space="0" w:color="auto"/>
        <w:right w:val="none" w:sz="0" w:space="0" w:color="auto"/>
      </w:divBdr>
    </w:div>
    <w:div w:id="1826822728">
      <w:bodyDiv w:val="1"/>
      <w:marLeft w:val="0"/>
      <w:marRight w:val="0"/>
      <w:marTop w:val="0"/>
      <w:marBottom w:val="0"/>
      <w:divBdr>
        <w:top w:val="none" w:sz="0" w:space="0" w:color="auto"/>
        <w:left w:val="none" w:sz="0" w:space="0" w:color="auto"/>
        <w:bottom w:val="none" w:sz="0" w:space="0" w:color="auto"/>
        <w:right w:val="none" w:sz="0" w:space="0" w:color="auto"/>
      </w:divBdr>
    </w:div>
    <w:div w:id="1841963045">
      <w:bodyDiv w:val="1"/>
      <w:marLeft w:val="0"/>
      <w:marRight w:val="0"/>
      <w:marTop w:val="0"/>
      <w:marBottom w:val="0"/>
      <w:divBdr>
        <w:top w:val="none" w:sz="0" w:space="0" w:color="auto"/>
        <w:left w:val="none" w:sz="0" w:space="0" w:color="auto"/>
        <w:bottom w:val="none" w:sz="0" w:space="0" w:color="auto"/>
        <w:right w:val="none" w:sz="0" w:space="0" w:color="auto"/>
      </w:divBdr>
    </w:div>
    <w:div w:id="1890142726">
      <w:bodyDiv w:val="1"/>
      <w:marLeft w:val="0"/>
      <w:marRight w:val="0"/>
      <w:marTop w:val="0"/>
      <w:marBottom w:val="0"/>
      <w:divBdr>
        <w:top w:val="none" w:sz="0" w:space="0" w:color="auto"/>
        <w:left w:val="none" w:sz="0" w:space="0" w:color="auto"/>
        <w:bottom w:val="none" w:sz="0" w:space="0" w:color="auto"/>
        <w:right w:val="none" w:sz="0" w:space="0" w:color="auto"/>
      </w:divBdr>
    </w:div>
    <w:div w:id="1917594599">
      <w:bodyDiv w:val="1"/>
      <w:marLeft w:val="0"/>
      <w:marRight w:val="0"/>
      <w:marTop w:val="0"/>
      <w:marBottom w:val="0"/>
      <w:divBdr>
        <w:top w:val="none" w:sz="0" w:space="0" w:color="auto"/>
        <w:left w:val="none" w:sz="0" w:space="0" w:color="auto"/>
        <w:bottom w:val="none" w:sz="0" w:space="0" w:color="auto"/>
        <w:right w:val="none" w:sz="0" w:space="0" w:color="auto"/>
      </w:divBdr>
    </w:div>
    <w:div w:id="1934897926">
      <w:bodyDiv w:val="1"/>
      <w:marLeft w:val="0"/>
      <w:marRight w:val="0"/>
      <w:marTop w:val="0"/>
      <w:marBottom w:val="0"/>
      <w:divBdr>
        <w:top w:val="none" w:sz="0" w:space="0" w:color="auto"/>
        <w:left w:val="none" w:sz="0" w:space="0" w:color="auto"/>
        <w:bottom w:val="none" w:sz="0" w:space="0" w:color="auto"/>
        <w:right w:val="none" w:sz="0" w:space="0" w:color="auto"/>
      </w:divBdr>
    </w:div>
    <w:div w:id="1935164842">
      <w:bodyDiv w:val="1"/>
      <w:marLeft w:val="0"/>
      <w:marRight w:val="0"/>
      <w:marTop w:val="0"/>
      <w:marBottom w:val="0"/>
      <w:divBdr>
        <w:top w:val="none" w:sz="0" w:space="0" w:color="auto"/>
        <w:left w:val="none" w:sz="0" w:space="0" w:color="auto"/>
        <w:bottom w:val="none" w:sz="0" w:space="0" w:color="auto"/>
        <w:right w:val="none" w:sz="0" w:space="0" w:color="auto"/>
      </w:divBdr>
    </w:div>
    <w:div w:id="1940528636">
      <w:bodyDiv w:val="1"/>
      <w:marLeft w:val="0"/>
      <w:marRight w:val="0"/>
      <w:marTop w:val="0"/>
      <w:marBottom w:val="0"/>
      <w:divBdr>
        <w:top w:val="none" w:sz="0" w:space="0" w:color="auto"/>
        <w:left w:val="none" w:sz="0" w:space="0" w:color="auto"/>
        <w:bottom w:val="none" w:sz="0" w:space="0" w:color="auto"/>
        <w:right w:val="none" w:sz="0" w:space="0" w:color="auto"/>
      </w:divBdr>
    </w:div>
    <w:div w:id="1940605277">
      <w:bodyDiv w:val="1"/>
      <w:marLeft w:val="0"/>
      <w:marRight w:val="0"/>
      <w:marTop w:val="0"/>
      <w:marBottom w:val="0"/>
      <w:divBdr>
        <w:top w:val="none" w:sz="0" w:space="0" w:color="auto"/>
        <w:left w:val="none" w:sz="0" w:space="0" w:color="auto"/>
        <w:bottom w:val="none" w:sz="0" w:space="0" w:color="auto"/>
        <w:right w:val="none" w:sz="0" w:space="0" w:color="auto"/>
      </w:divBdr>
    </w:div>
    <w:div w:id="1945764982">
      <w:bodyDiv w:val="1"/>
      <w:marLeft w:val="0"/>
      <w:marRight w:val="0"/>
      <w:marTop w:val="0"/>
      <w:marBottom w:val="0"/>
      <w:divBdr>
        <w:top w:val="none" w:sz="0" w:space="0" w:color="auto"/>
        <w:left w:val="none" w:sz="0" w:space="0" w:color="auto"/>
        <w:bottom w:val="none" w:sz="0" w:space="0" w:color="auto"/>
        <w:right w:val="none" w:sz="0" w:space="0" w:color="auto"/>
      </w:divBdr>
    </w:div>
    <w:div w:id="2024354206">
      <w:bodyDiv w:val="1"/>
      <w:marLeft w:val="0"/>
      <w:marRight w:val="0"/>
      <w:marTop w:val="0"/>
      <w:marBottom w:val="0"/>
      <w:divBdr>
        <w:top w:val="none" w:sz="0" w:space="0" w:color="auto"/>
        <w:left w:val="none" w:sz="0" w:space="0" w:color="auto"/>
        <w:bottom w:val="none" w:sz="0" w:space="0" w:color="auto"/>
        <w:right w:val="none" w:sz="0" w:space="0" w:color="auto"/>
      </w:divBdr>
    </w:div>
    <w:div w:id="204158703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1376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Eugenia Klohr</cp:lastModifiedBy>
  <cp:revision>52</cp:revision>
  <cp:lastPrinted>2023-01-30T18:48:00Z</cp:lastPrinted>
  <dcterms:created xsi:type="dcterms:W3CDTF">2023-01-19T15:05:00Z</dcterms:created>
  <dcterms:modified xsi:type="dcterms:W3CDTF">2023-02-04T22:51:00Z</dcterms:modified>
</cp:coreProperties>
</file>